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C185B5" w14:textId="0BFF63BD" w:rsidR="00F53A29" w:rsidRDefault="008457EA">
      <w:pPr>
        <w:rPr>
          <w:noProof/>
        </w:rPr>
      </w:pPr>
      <w:r w:rsidRPr="00EF1985">
        <w:rPr>
          <w:b/>
          <w:bCs/>
          <w:u w:val="single"/>
        </w:rPr>
        <w:t>Data Warehouse</w:t>
      </w:r>
      <w:r>
        <w:br/>
      </w:r>
      <w:r w:rsidR="005F3A36" w:rsidRPr="005F3A36">
        <w:drawing>
          <wp:inline distT="0" distB="0" distL="0" distR="0" wp14:anchorId="218BECB4" wp14:editId="6ED4469B">
            <wp:extent cx="5731510" cy="2926715"/>
            <wp:effectExtent l="0" t="0" r="2540" b="6985"/>
            <wp:docPr id="105286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36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985">
        <w:br/>
        <w:t>DWH is a central reposito</w:t>
      </w:r>
      <w:r w:rsidR="00AB6B68">
        <w:t xml:space="preserve">ry of an organisation to store all the data </w:t>
      </w:r>
      <w:proofErr w:type="spellStart"/>
      <w:r w:rsidR="00B66AB5">
        <w:t>eg.</w:t>
      </w:r>
      <w:proofErr w:type="spellEnd"/>
      <w:r w:rsidR="00B66AB5">
        <w:t xml:space="preserve"> </w:t>
      </w:r>
      <w:r w:rsidR="00E21724">
        <w:t>d</w:t>
      </w:r>
      <w:r w:rsidR="00B66AB5">
        <w:t>ata regarding transactions, budgets, etc.</w:t>
      </w:r>
      <w:r>
        <w:br/>
      </w:r>
      <w:r w:rsidR="00B10092">
        <w:t>MySQL, PostgreSQL, etc there are all DBMS</w:t>
      </w:r>
      <w:r w:rsidR="009349A5">
        <w:t xml:space="preserve"> </w:t>
      </w:r>
      <w:r w:rsidR="00DA186F">
        <w:t>(Database Management Systems)</w:t>
      </w:r>
      <w:r w:rsidR="009349A5">
        <w:t xml:space="preserve">, we can also store </w:t>
      </w:r>
      <w:proofErr w:type="spellStart"/>
      <w:r w:rsidR="009349A5">
        <w:t>datawarehouse</w:t>
      </w:r>
      <w:proofErr w:type="spellEnd"/>
      <w:r w:rsidR="009349A5">
        <w:t xml:space="preserve"> in these databases.</w:t>
      </w:r>
      <w:r w:rsidR="009349A5">
        <w:br/>
      </w:r>
      <w:r w:rsidR="00863A28" w:rsidRPr="00863A28">
        <w:drawing>
          <wp:inline distT="0" distB="0" distL="0" distR="0" wp14:anchorId="2A2EE23A" wp14:editId="605A9898">
            <wp:extent cx="5731510" cy="3055620"/>
            <wp:effectExtent l="0" t="0" r="2540" b="0"/>
            <wp:docPr id="55192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258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5AA">
        <w:br/>
        <w:t>DB and DWH both store data in tabular format</w:t>
      </w:r>
      <w:r w:rsidR="00E27521">
        <w:t>.</w:t>
      </w:r>
      <w:r w:rsidR="00E27521">
        <w:br/>
        <w:t>DB stores data in the form of transactions</w:t>
      </w:r>
      <w:r w:rsidR="003B03A4">
        <w:t>, near real time data.</w:t>
      </w:r>
      <w:r w:rsidR="007B7B70">
        <w:br/>
        <w:t xml:space="preserve">Now if we </w:t>
      </w:r>
      <w:r w:rsidR="00AF0765">
        <w:t>want to build Reports on top of DB</w:t>
      </w:r>
      <w:r w:rsidR="008222EB">
        <w:t>, then the DB SQL engine will be busy interacting with source (cause i</w:t>
      </w:r>
      <w:r w:rsidR="00375EA9">
        <w:t>nsertion of data is happening in milliseconds</w:t>
      </w:r>
      <w:r w:rsidR="008222EB">
        <w:t>)</w:t>
      </w:r>
      <w:r w:rsidR="00375EA9">
        <w:t xml:space="preserve">, the load balance will not going to be maintained </w:t>
      </w:r>
      <w:r w:rsidR="00220F5B">
        <w:t>between reports and new data feed from source</w:t>
      </w:r>
      <w:r w:rsidR="00AC6201">
        <w:t>, it slows down the performance</w:t>
      </w:r>
      <w:r w:rsidR="009565FA">
        <w:t>, refresh will also not function properly.</w:t>
      </w:r>
      <w:r w:rsidR="009565FA">
        <w:br/>
      </w:r>
      <w:r w:rsidR="00FA6687">
        <w:t xml:space="preserve">Load the data in DWH from DB, in DWH the performance is better </w:t>
      </w:r>
      <w:r w:rsidR="006B2A64">
        <w:t xml:space="preserve">because we perform ETL while moving data from DB to DWH. We don’t apply </w:t>
      </w:r>
      <w:r w:rsidR="00E76E4B">
        <w:t>transformation on the source side, we just pull the data in BULK from DB</w:t>
      </w:r>
      <w:r w:rsidR="008822DE">
        <w:t xml:space="preserve"> (let’s say daily 9 PM)</w:t>
      </w:r>
      <w:r w:rsidR="007000E5">
        <w:t xml:space="preserve"> on incremental fashion.</w:t>
      </w:r>
      <w:r w:rsidR="007000E5">
        <w:br/>
      </w:r>
      <w:r w:rsidR="007245A6">
        <w:t>DB is real time data whereas DWH is static data.</w:t>
      </w:r>
      <w:r w:rsidR="00DC5D87">
        <w:t xml:space="preserve"> So all the data folks can query data from DWH not </w:t>
      </w:r>
      <w:r w:rsidR="00DC5D87">
        <w:lastRenderedPageBreak/>
        <w:t>DB.</w:t>
      </w:r>
      <w:r w:rsidR="00F77C1E">
        <w:t xml:space="preserve"> And also DWH is also moving to cloud(Delta Lake) as the volume of data is increasing </w:t>
      </w:r>
      <w:r w:rsidR="006A5739">
        <w:t>exponentially.</w:t>
      </w:r>
      <w:r w:rsidR="006A5739">
        <w:br/>
      </w:r>
      <w:r w:rsidR="00362959" w:rsidRPr="00362959">
        <w:drawing>
          <wp:inline distT="0" distB="0" distL="0" distR="0" wp14:anchorId="080761B7" wp14:editId="12AFA1CF">
            <wp:extent cx="5731510" cy="2974975"/>
            <wp:effectExtent l="0" t="0" r="2540" b="0"/>
            <wp:docPr id="126082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263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2FF" w:rsidRPr="00E452FF">
        <w:rPr>
          <w:noProof/>
        </w:rPr>
        <w:t xml:space="preserve"> </w:t>
      </w:r>
      <w:r w:rsidR="00BD0F43">
        <w:rPr>
          <w:noProof/>
        </w:rPr>
        <w:br/>
      </w:r>
      <w:r w:rsidR="00BD0F43" w:rsidRPr="00BD0F43">
        <w:rPr>
          <w:noProof/>
        </w:rPr>
        <w:drawing>
          <wp:inline distT="0" distB="0" distL="0" distR="0" wp14:anchorId="0B38A8BB" wp14:editId="7E1A6BE7">
            <wp:extent cx="5731510" cy="3328670"/>
            <wp:effectExtent l="0" t="0" r="2540" b="5080"/>
            <wp:docPr id="186113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56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700">
        <w:rPr>
          <w:noProof/>
        </w:rPr>
        <w:br/>
        <w:t>Core layer is the business layer which is exposed to all the Data professionals.</w:t>
      </w:r>
      <w:r w:rsidR="00AB33D5">
        <w:rPr>
          <w:noProof/>
        </w:rPr>
        <w:t xml:space="preserve"> Curated data can be used to build Reports, Dashboards</w:t>
      </w:r>
      <w:r w:rsidR="003E5A79">
        <w:rPr>
          <w:noProof/>
        </w:rPr>
        <w:t>, Visualizations, ML Model</w:t>
      </w:r>
      <w:r w:rsidR="008A0236">
        <w:rPr>
          <w:noProof/>
        </w:rPr>
        <w:br/>
      </w:r>
      <w:r w:rsidR="008A0236">
        <w:rPr>
          <w:noProof/>
        </w:rPr>
        <w:br/>
        <w:t xml:space="preserve">Data Mart </w:t>
      </w:r>
      <w:r w:rsidR="008A0236">
        <w:rPr>
          <w:noProof/>
        </w:rPr>
        <w:sym w:font="Wingdings" w:char="F0E0"/>
      </w:r>
      <w:r w:rsidR="008A0236">
        <w:rPr>
          <w:noProof/>
        </w:rPr>
        <w:t xml:space="preserve"> subset of DWH</w:t>
      </w:r>
      <w:r w:rsidR="00185FFD">
        <w:rPr>
          <w:noProof/>
        </w:rPr>
        <w:t xml:space="preserve"> (eg if DWH is holding data for the entire organisation then Data Mart </w:t>
      </w:r>
      <w:r w:rsidR="00587CA2">
        <w:rPr>
          <w:noProof/>
        </w:rPr>
        <w:t>holds data for specific domains like HR, Finance</w:t>
      </w:r>
      <w:r w:rsidR="00185FFD">
        <w:rPr>
          <w:noProof/>
        </w:rPr>
        <w:t>)</w:t>
      </w:r>
      <w:r w:rsidR="00587CA2">
        <w:rPr>
          <w:noProof/>
        </w:rPr>
        <w:t xml:space="preserve">, so when we </w:t>
      </w:r>
      <w:r w:rsidR="008B5369">
        <w:rPr>
          <w:noProof/>
        </w:rPr>
        <w:t>separate the database based on the business requirements</w:t>
      </w:r>
      <w:r w:rsidR="00E17AD0">
        <w:rPr>
          <w:noProof/>
        </w:rPr>
        <w:t>.</w:t>
      </w:r>
      <w:r w:rsidR="00301E9C">
        <w:rPr>
          <w:noProof/>
        </w:rPr>
        <w:br/>
      </w:r>
      <w:r w:rsidR="00301E9C">
        <w:rPr>
          <w:noProof/>
        </w:rPr>
        <w:br/>
      </w:r>
      <w:r w:rsidR="00301E9C">
        <w:rPr>
          <w:noProof/>
        </w:rPr>
        <w:br/>
      </w:r>
      <w:r w:rsidR="00301E9C">
        <w:rPr>
          <w:noProof/>
        </w:rPr>
        <w:br/>
      </w:r>
      <w:r w:rsidR="00301E9C">
        <w:rPr>
          <w:noProof/>
        </w:rPr>
        <w:br/>
      </w:r>
      <w:r w:rsidR="00301E9C">
        <w:rPr>
          <w:noProof/>
        </w:rPr>
        <w:br/>
      </w:r>
      <w:r w:rsidR="00BB56A2" w:rsidRPr="00BB56A2">
        <w:rPr>
          <w:noProof/>
        </w:rPr>
        <w:lastRenderedPageBreak/>
        <w:drawing>
          <wp:inline distT="0" distB="0" distL="0" distR="0" wp14:anchorId="54539EEC" wp14:editId="58CD7555">
            <wp:extent cx="5731510" cy="3114040"/>
            <wp:effectExtent l="0" t="0" r="2540" b="0"/>
            <wp:docPr id="209758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89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19">
        <w:rPr>
          <w:noProof/>
        </w:rPr>
        <w:br/>
        <w:t xml:space="preserve">Day 2, we have </w:t>
      </w:r>
      <w:r w:rsidR="00D321FF">
        <w:rPr>
          <w:noProof/>
        </w:rPr>
        <w:t>to ingest only new records</w:t>
      </w:r>
      <w:r w:rsidR="00C000C5">
        <w:rPr>
          <w:noProof/>
        </w:rPr>
        <w:t>, how we can do this?</w:t>
      </w:r>
      <w:r w:rsidR="00D3690D">
        <w:rPr>
          <w:noProof/>
        </w:rPr>
        <w:t xml:space="preserve"> By performing </w:t>
      </w:r>
      <w:r w:rsidR="00D3690D" w:rsidRPr="008E74D3">
        <w:rPr>
          <w:noProof/>
          <w:highlight w:val="yellow"/>
        </w:rPr>
        <w:t>CD</w:t>
      </w:r>
      <w:r w:rsidR="00ED383E" w:rsidRPr="008E74D3">
        <w:rPr>
          <w:noProof/>
          <w:highlight w:val="yellow"/>
        </w:rPr>
        <w:t>C (Change Data Capture</w:t>
      </w:r>
      <w:r w:rsidR="00ED383E">
        <w:rPr>
          <w:noProof/>
        </w:rPr>
        <w:t>)</w:t>
      </w:r>
      <w:r w:rsidR="008F2394">
        <w:rPr>
          <w:noProof/>
        </w:rPr>
        <w:sym w:font="Wingdings" w:char="F0E0"/>
      </w:r>
      <w:r w:rsidR="008F2394">
        <w:rPr>
          <w:noProof/>
        </w:rPr>
        <w:t xml:space="preserve"> in the historical load, we will keep the maximum date in a table and from next date we will read data only after that date</w:t>
      </w:r>
      <w:r w:rsidR="00E452FF">
        <w:rPr>
          <w:noProof/>
        </w:rPr>
        <w:br/>
      </w:r>
      <w:r w:rsidR="00B83469" w:rsidRPr="00B83469">
        <w:drawing>
          <wp:inline distT="0" distB="0" distL="0" distR="0" wp14:anchorId="52CC78EF" wp14:editId="52208F3E">
            <wp:extent cx="5731510" cy="3383280"/>
            <wp:effectExtent l="0" t="0" r="2540" b="7620"/>
            <wp:docPr id="58018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882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F9E">
        <w:br/>
        <w:t xml:space="preserve">In Staging, </w:t>
      </w:r>
      <w:r w:rsidR="00B83469">
        <w:t>every time</w:t>
      </w:r>
      <w:r w:rsidR="00D63F9E">
        <w:t xml:space="preserve"> we truncate th</w:t>
      </w:r>
      <w:r w:rsidR="00D90068">
        <w:t>is layer</w:t>
      </w:r>
      <w:r w:rsidR="002D119C">
        <w:t xml:space="preserve">, </w:t>
      </w:r>
      <w:r w:rsidR="004C0F4A">
        <w:t>so that we can only pull the incremental data using CDC</w:t>
      </w:r>
      <w:r w:rsidR="003D538D" w:rsidRPr="003D538D">
        <w:rPr>
          <w:noProof/>
        </w:rPr>
        <w:t xml:space="preserve"> </w:t>
      </w:r>
      <w:r w:rsidR="003D538D" w:rsidRPr="003D538D">
        <w:lastRenderedPageBreak/>
        <w:drawing>
          <wp:inline distT="0" distB="0" distL="0" distR="0" wp14:anchorId="0AD9E953" wp14:editId="2058CD32">
            <wp:extent cx="5731510" cy="2796540"/>
            <wp:effectExtent l="0" t="0" r="2540" b="3810"/>
            <wp:docPr id="189855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58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252">
        <w:rPr>
          <w:noProof/>
        </w:rPr>
        <w:t>Staging layer has 2 layers: 1) Transient 2) Persistence</w:t>
      </w:r>
      <w:r w:rsidR="001A6252">
        <w:rPr>
          <w:noProof/>
        </w:rPr>
        <w:br/>
      </w:r>
      <w:r w:rsidR="00876C89">
        <w:rPr>
          <w:noProof/>
        </w:rPr>
        <w:t>Transient</w:t>
      </w:r>
      <w:r w:rsidR="00876C89">
        <w:rPr>
          <w:noProof/>
        </w:rPr>
        <w:t xml:space="preserve"> : just Truncates the data </w:t>
      </w:r>
      <w:r w:rsidR="00DC5D87">
        <w:br/>
      </w:r>
      <w:r w:rsidR="00876C89">
        <w:rPr>
          <w:noProof/>
        </w:rPr>
        <w:t>Persistence</w:t>
      </w:r>
      <w:r w:rsidR="00876C89">
        <w:rPr>
          <w:noProof/>
        </w:rPr>
        <w:t xml:space="preserve"> : just keep the data</w:t>
      </w:r>
      <w:r w:rsidR="00876C89">
        <w:rPr>
          <w:noProof/>
        </w:rPr>
        <w:br/>
        <w:t xml:space="preserve">Sometimes we use </w:t>
      </w:r>
      <w:r w:rsidR="00876C89">
        <w:rPr>
          <w:noProof/>
        </w:rPr>
        <w:t xml:space="preserve">Transient </w:t>
      </w:r>
      <w:r w:rsidR="00876C89">
        <w:rPr>
          <w:noProof/>
        </w:rPr>
        <w:t>sometimes</w:t>
      </w:r>
      <w:r w:rsidR="00876C89">
        <w:rPr>
          <w:noProof/>
        </w:rPr>
        <w:t xml:space="preserve"> Persistence</w:t>
      </w:r>
      <w:r w:rsidR="00876C89">
        <w:rPr>
          <w:noProof/>
        </w:rPr>
        <w:t xml:space="preserve"> based on requiremnets</w:t>
      </w:r>
      <w:r w:rsidR="00876C89">
        <w:rPr>
          <w:noProof/>
        </w:rPr>
        <w:br/>
      </w:r>
      <w:r w:rsidR="004C5EE0" w:rsidRPr="004C5EE0">
        <w:drawing>
          <wp:inline distT="0" distB="0" distL="0" distR="0" wp14:anchorId="21F0B217" wp14:editId="29ECD574">
            <wp:extent cx="5258070" cy="2019404"/>
            <wp:effectExtent l="0" t="0" r="0" b="0"/>
            <wp:docPr id="12937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0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8623F4" w:rsidRPr="008623F4">
        <w:lastRenderedPageBreak/>
        <w:drawing>
          <wp:inline distT="0" distB="0" distL="0" distR="0" wp14:anchorId="65C2014A" wp14:editId="64D5D6F0">
            <wp:extent cx="3372023" cy="4229317"/>
            <wp:effectExtent l="0" t="0" r="0" b="0"/>
            <wp:docPr id="17093189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18912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EA" w:rsidRPr="00357CEA">
        <w:rPr>
          <w:noProof/>
        </w:rPr>
        <w:t xml:space="preserve"> </w:t>
      </w:r>
      <w:r w:rsidR="00357CEA" w:rsidRPr="00357CEA">
        <w:drawing>
          <wp:inline distT="0" distB="0" distL="0" distR="0" wp14:anchorId="1405C260" wp14:editId="2A9FF40A">
            <wp:extent cx="5731510" cy="1653871"/>
            <wp:effectExtent l="0" t="0" r="2540" b="3810"/>
            <wp:docPr id="544019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192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5753" cy="165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F77">
        <w:rPr>
          <w:noProof/>
        </w:rPr>
        <w:br/>
        <w:t>So our table in DB is ready, now we will create DWH</w:t>
      </w:r>
      <w:r w:rsidR="00F36F3A" w:rsidRPr="00F36F3A">
        <w:rPr>
          <w:noProof/>
        </w:rPr>
        <w:t xml:space="preserve"> </w:t>
      </w:r>
      <w:r w:rsidR="00F36F3A" w:rsidRPr="00F36F3A">
        <w:rPr>
          <w:noProof/>
        </w:rPr>
        <w:drawing>
          <wp:inline distT="0" distB="0" distL="0" distR="0" wp14:anchorId="13A22DE6" wp14:editId="4FC790D8">
            <wp:extent cx="3029106" cy="1238314"/>
            <wp:effectExtent l="0" t="0" r="0" b="0"/>
            <wp:docPr id="33668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95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4E" w:rsidRPr="006C6A4E">
        <w:rPr>
          <w:noProof/>
        </w:rPr>
        <w:t xml:space="preserve"> </w:t>
      </w:r>
      <w:r w:rsidR="006C6A4E">
        <w:rPr>
          <w:noProof/>
        </w:rPr>
        <w:br/>
      </w:r>
      <w:r w:rsidR="006C6A4E" w:rsidRPr="006C6A4E">
        <w:rPr>
          <w:noProof/>
        </w:rPr>
        <w:lastRenderedPageBreak/>
        <w:drawing>
          <wp:inline distT="0" distB="0" distL="0" distR="0" wp14:anchorId="0BA1D6B4" wp14:editId="2605D79A">
            <wp:extent cx="2381372" cy="1771741"/>
            <wp:effectExtent l="0" t="0" r="0" b="0"/>
            <wp:docPr id="1262765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659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F77">
        <w:rPr>
          <w:noProof/>
        </w:rPr>
        <w:br/>
      </w:r>
      <w:r w:rsidR="00037C08">
        <w:rPr>
          <w:noProof/>
        </w:rPr>
        <w:t>Pushing data from DB to stg table of DWH</w:t>
      </w:r>
      <w:r>
        <w:br/>
      </w:r>
      <w:r w:rsidR="007A56DD" w:rsidRPr="007A56DD">
        <w:rPr>
          <w:noProof/>
        </w:rPr>
        <w:t xml:space="preserve"> </w:t>
      </w:r>
      <w:r w:rsidR="00154540">
        <w:rPr>
          <w:noProof/>
        </w:rPr>
        <w:br/>
      </w:r>
      <w:r w:rsidR="00154540" w:rsidRPr="00154540">
        <w:rPr>
          <w:noProof/>
        </w:rPr>
        <w:drawing>
          <wp:inline distT="0" distB="0" distL="0" distR="0" wp14:anchorId="3076A003" wp14:editId="51E56EE0">
            <wp:extent cx="3587934" cy="1619333"/>
            <wp:effectExtent l="0" t="0" r="0" b="0"/>
            <wp:docPr id="107394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430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540" w:rsidRPr="00154540">
        <w:rPr>
          <w:noProof/>
        </w:rPr>
        <w:t xml:space="preserve"> </w:t>
      </w:r>
      <w:r w:rsidR="00B66D7E">
        <w:rPr>
          <w:noProof/>
        </w:rPr>
        <w:br/>
        <w:t>Transformation is to consider Quantity with some value</w:t>
      </w:r>
      <w:r w:rsidR="00B66D7E">
        <w:rPr>
          <w:noProof/>
        </w:rPr>
        <w:br/>
      </w:r>
      <w:r w:rsidR="00DB3DB9" w:rsidRPr="00DB3DB9">
        <w:drawing>
          <wp:inline distT="0" distB="0" distL="0" distR="0" wp14:anchorId="37C98267" wp14:editId="489C807C">
            <wp:extent cx="2673487" cy="1333569"/>
            <wp:effectExtent l="0" t="0" r="0" b="0"/>
            <wp:docPr id="81263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333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8BA">
        <w:rPr>
          <w:noProof/>
        </w:rPr>
        <w:br/>
        <w:t>Now insert some data in the DB table for incremental loading test</w:t>
      </w:r>
      <w:r w:rsidR="00EB08BA">
        <w:rPr>
          <w:noProof/>
        </w:rPr>
        <w:br/>
      </w:r>
      <w:r w:rsidR="00146A06" w:rsidRPr="00146A06">
        <w:rPr>
          <w:noProof/>
        </w:rPr>
        <w:drawing>
          <wp:inline distT="0" distB="0" distL="0" distR="0" wp14:anchorId="36FE0D8E" wp14:editId="1B270B7A">
            <wp:extent cx="5731510" cy="1768475"/>
            <wp:effectExtent l="0" t="0" r="2540" b="3175"/>
            <wp:docPr id="68186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667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E4A" w:rsidRPr="00254E4A">
        <w:rPr>
          <w:noProof/>
        </w:rPr>
        <w:t xml:space="preserve"> </w:t>
      </w:r>
      <w:r w:rsidR="00254E4A" w:rsidRPr="00254E4A">
        <w:rPr>
          <w:noProof/>
        </w:rPr>
        <w:drawing>
          <wp:inline distT="0" distB="0" distL="0" distR="0" wp14:anchorId="730B1120" wp14:editId="193D3473">
            <wp:extent cx="5731510" cy="1104900"/>
            <wp:effectExtent l="0" t="0" r="2540" b="0"/>
            <wp:docPr id="14920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78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122" w:rsidRPr="00D35122">
        <w:rPr>
          <w:noProof/>
        </w:rPr>
        <w:t xml:space="preserve"> </w:t>
      </w:r>
      <w:r w:rsidR="00FF7290" w:rsidRPr="00FF7290">
        <w:rPr>
          <w:noProof/>
        </w:rPr>
        <w:lastRenderedPageBreak/>
        <w:drawing>
          <wp:inline distT="0" distB="0" distL="0" distR="0" wp14:anchorId="0818A0A1" wp14:editId="54968F85">
            <wp:extent cx="2991004" cy="1644735"/>
            <wp:effectExtent l="0" t="0" r="0" b="0"/>
            <wp:docPr id="1106045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4535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122">
        <w:rPr>
          <w:noProof/>
        </w:rPr>
        <w:t>Tr</w:t>
      </w:r>
      <w:r w:rsidR="00FF7290">
        <w:rPr>
          <w:noProof/>
        </w:rPr>
        <w:t>uncate logic has been used and also CDC implemented on Date</w:t>
      </w:r>
      <w:r w:rsidR="00FF7290">
        <w:rPr>
          <w:noProof/>
        </w:rPr>
        <w:br/>
      </w:r>
      <w:r w:rsidR="008B3CE1" w:rsidRPr="008B3CE1">
        <w:rPr>
          <w:noProof/>
        </w:rPr>
        <w:drawing>
          <wp:inline distT="0" distB="0" distL="0" distR="0" wp14:anchorId="73470D48" wp14:editId="2545705C">
            <wp:extent cx="5137414" cy="1778091"/>
            <wp:effectExtent l="0" t="0" r="6350" b="0"/>
            <wp:docPr id="992543981" name="Picture 1" descr="A red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3981" name="Picture 1" descr="A red line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B04">
        <w:rPr>
          <w:noProof/>
        </w:rPr>
        <w:br/>
        <w:t>But the entire Core Layer logic has to be changed (simply create a Table and then insert into the Table)</w:t>
      </w:r>
      <w:r w:rsidR="00EB08BA">
        <w:rPr>
          <w:noProof/>
        </w:rPr>
        <w:t xml:space="preserve"> </w:t>
      </w:r>
      <w:r>
        <w:br/>
      </w:r>
      <w:r w:rsidR="00127BBF" w:rsidRPr="00127BBF">
        <w:drawing>
          <wp:inline distT="0" distB="0" distL="0" distR="0" wp14:anchorId="5F92C81D" wp14:editId="21761AF7">
            <wp:extent cx="2349621" cy="2425825"/>
            <wp:effectExtent l="0" t="0" r="0" b="0"/>
            <wp:docPr id="1535235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3522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67" w:rsidRPr="00957267">
        <w:rPr>
          <w:noProof/>
        </w:rPr>
        <w:t xml:space="preserve"> </w:t>
      </w:r>
      <w:r w:rsidR="00957267" w:rsidRPr="00957267">
        <w:rPr>
          <w:noProof/>
        </w:rPr>
        <w:drawing>
          <wp:inline distT="0" distB="0" distL="0" distR="0" wp14:anchorId="1F7178E9" wp14:editId="5FA1F1AC">
            <wp:extent cx="3721291" cy="1187511"/>
            <wp:effectExtent l="0" t="0" r="0" b="0"/>
            <wp:docPr id="4000678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783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650A" w14:textId="77777777" w:rsidR="002B07E4" w:rsidRDefault="002B07E4">
      <w:pPr>
        <w:rPr>
          <w:noProof/>
        </w:rPr>
      </w:pPr>
    </w:p>
    <w:p w14:paraId="5D1CC82C" w14:textId="77777777" w:rsidR="002B07E4" w:rsidRDefault="002B07E4">
      <w:pPr>
        <w:rPr>
          <w:noProof/>
        </w:rPr>
      </w:pPr>
    </w:p>
    <w:p w14:paraId="6B5CB61E" w14:textId="77777777" w:rsidR="002B07E4" w:rsidRDefault="002B07E4">
      <w:pPr>
        <w:rPr>
          <w:noProof/>
        </w:rPr>
      </w:pPr>
    </w:p>
    <w:p w14:paraId="1029EEE2" w14:textId="77777777" w:rsidR="002B07E4" w:rsidRDefault="002B07E4">
      <w:pPr>
        <w:rPr>
          <w:noProof/>
        </w:rPr>
      </w:pPr>
    </w:p>
    <w:p w14:paraId="09166531" w14:textId="77777777" w:rsidR="006A4E52" w:rsidRDefault="002B07E4">
      <w:pPr>
        <w:rPr>
          <w:noProof/>
        </w:rPr>
      </w:pPr>
      <w:r>
        <w:rPr>
          <w:noProof/>
        </w:rPr>
        <w:lastRenderedPageBreak/>
        <w:t>Data Modeling</w:t>
      </w:r>
      <w:r w:rsidR="00A853AC">
        <w:rPr>
          <w:noProof/>
        </w:rPr>
        <w:t xml:space="preserve"> (Serving data to stakeholders)</w:t>
      </w:r>
      <w:r w:rsidR="00DB27CE">
        <w:rPr>
          <w:noProof/>
        </w:rPr>
        <w:br/>
      </w:r>
      <w:r w:rsidR="00646BBB" w:rsidRPr="00646BBB">
        <w:rPr>
          <w:noProof/>
        </w:rPr>
        <w:drawing>
          <wp:inline distT="0" distB="0" distL="0" distR="0" wp14:anchorId="3E371E23" wp14:editId="0203FA47">
            <wp:extent cx="5731510" cy="3072765"/>
            <wp:effectExtent l="0" t="0" r="2540" b="0"/>
            <wp:docPr id="169506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61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B92">
        <w:rPr>
          <w:noProof/>
        </w:rPr>
        <w:br/>
        <w:t xml:space="preserve">To take data driven decisions, difficult to </w:t>
      </w:r>
      <w:r w:rsidR="004A7379">
        <w:rPr>
          <w:noProof/>
        </w:rPr>
        <w:t>understand the data in the form of one big table</w:t>
      </w:r>
      <w:r w:rsidR="002531F0">
        <w:rPr>
          <w:noProof/>
        </w:rPr>
        <w:t xml:space="preserve">, </w:t>
      </w:r>
      <w:r w:rsidR="00AD22BA">
        <w:rPr>
          <w:noProof/>
        </w:rPr>
        <w:t>Data Modeling is necessary to store data efficie</w:t>
      </w:r>
      <w:r w:rsidR="007E236B">
        <w:rPr>
          <w:noProof/>
        </w:rPr>
        <w:t>ntly without any redundancy, in order to save storage cost, we have to build data model</w:t>
      </w:r>
      <w:r w:rsidR="004F6F85">
        <w:rPr>
          <w:noProof/>
        </w:rPr>
        <w:br/>
      </w:r>
      <w:r w:rsidR="000B4D26" w:rsidRPr="000B4D26">
        <w:rPr>
          <w:noProof/>
        </w:rPr>
        <w:drawing>
          <wp:inline distT="0" distB="0" distL="0" distR="0" wp14:anchorId="72E1F60B" wp14:editId="77A3791B">
            <wp:extent cx="5731510" cy="3084830"/>
            <wp:effectExtent l="0" t="0" r="2540" b="1270"/>
            <wp:docPr id="1524113335" name="Picture 1" descr="A diagram of different types of data mod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13335" name="Picture 1" descr="A diagram of different types of data model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4EF">
        <w:rPr>
          <w:noProof/>
        </w:rPr>
        <w:br/>
      </w:r>
      <w:r w:rsidR="006F3D3F">
        <w:rPr>
          <w:noProof/>
        </w:rPr>
        <w:t xml:space="preserve">1. </w:t>
      </w:r>
      <w:r w:rsidR="009754EF">
        <w:rPr>
          <w:noProof/>
        </w:rPr>
        <w:t xml:space="preserve">Conceptual DM : </w:t>
      </w:r>
      <w:r w:rsidR="00A97F5A">
        <w:rPr>
          <w:noProof/>
        </w:rPr>
        <w:t xml:space="preserve">High level understanding of business requiremnets i.e. </w:t>
      </w:r>
      <w:r w:rsidR="004611F4">
        <w:rPr>
          <w:noProof/>
        </w:rPr>
        <w:t>identifying different tables</w:t>
      </w:r>
      <w:r w:rsidR="004611F4">
        <w:rPr>
          <w:noProof/>
        </w:rPr>
        <w:br/>
      </w:r>
      <w:r w:rsidR="006F3D3F">
        <w:rPr>
          <w:noProof/>
        </w:rPr>
        <w:t xml:space="preserve">2. </w:t>
      </w:r>
      <w:r w:rsidR="004611F4">
        <w:rPr>
          <w:noProof/>
        </w:rPr>
        <w:t>Logical</w:t>
      </w:r>
      <w:r w:rsidR="004611F4" w:rsidRPr="004611F4">
        <w:rPr>
          <w:noProof/>
        </w:rPr>
        <w:t xml:space="preserve"> </w:t>
      </w:r>
      <w:r w:rsidR="004611F4">
        <w:rPr>
          <w:noProof/>
        </w:rPr>
        <w:t>DM :</w:t>
      </w:r>
      <w:r w:rsidR="00B044E2">
        <w:rPr>
          <w:noProof/>
        </w:rPr>
        <w:t xml:space="preserve"> One step beyond Conceptual DM, how the tables will be connected to each other/Joining keys/attributes.</w:t>
      </w:r>
      <w:r w:rsidR="003F71FE">
        <w:rPr>
          <w:noProof/>
        </w:rPr>
        <w:t xml:space="preserve"> Here we see ER(Entity Relationship), normalization</w:t>
      </w:r>
      <w:r w:rsidR="006F3D3F">
        <w:rPr>
          <w:noProof/>
        </w:rPr>
        <w:br/>
        <w:t xml:space="preserve">Data Engineers don’t use </w:t>
      </w:r>
      <w:r w:rsidR="006F3D3F">
        <w:rPr>
          <w:noProof/>
        </w:rPr>
        <w:t>normalization</w:t>
      </w:r>
      <w:r w:rsidR="006F3D3F">
        <w:rPr>
          <w:noProof/>
        </w:rPr>
        <w:t xml:space="preserve"> but they use Dimensional Data Model</w:t>
      </w:r>
      <w:r w:rsidR="004611F4">
        <w:rPr>
          <w:noProof/>
        </w:rPr>
        <w:br/>
      </w:r>
      <w:r w:rsidR="006F3D3F">
        <w:rPr>
          <w:noProof/>
        </w:rPr>
        <w:t xml:space="preserve">3. </w:t>
      </w:r>
      <w:r w:rsidR="004611F4">
        <w:rPr>
          <w:noProof/>
        </w:rPr>
        <w:t>Physical</w:t>
      </w:r>
      <w:r w:rsidR="004611F4" w:rsidRPr="004611F4">
        <w:rPr>
          <w:noProof/>
        </w:rPr>
        <w:t xml:space="preserve"> </w:t>
      </w:r>
      <w:r w:rsidR="004611F4">
        <w:rPr>
          <w:noProof/>
        </w:rPr>
        <w:t>DM :</w:t>
      </w:r>
      <w:r w:rsidR="003F71FE">
        <w:rPr>
          <w:noProof/>
        </w:rPr>
        <w:t xml:space="preserve"> Actual tables residing in db</w:t>
      </w:r>
      <w:r w:rsidR="00C5599C">
        <w:rPr>
          <w:noProof/>
        </w:rPr>
        <w:t xml:space="preserve">, constraints like </w:t>
      </w:r>
      <w:r w:rsidR="006F3D3F">
        <w:rPr>
          <w:noProof/>
        </w:rPr>
        <w:t>Primary keys.</w:t>
      </w:r>
      <w:r w:rsidR="00DB27CE">
        <w:rPr>
          <w:noProof/>
        </w:rPr>
        <w:br/>
      </w:r>
    </w:p>
    <w:p w14:paraId="71F99805" w14:textId="0D21BEA8" w:rsidR="006A4E52" w:rsidRDefault="006A4E52">
      <w:pPr>
        <w:rPr>
          <w:noProof/>
        </w:rPr>
      </w:pPr>
      <w:r>
        <w:rPr>
          <w:noProof/>
        </w:rPr>
        <w:br/>
      </w:r>
    </w:p>
    <w:p w14:paraId="23E1ED64" w14:textId="77777777" w:rsidR="00E36DC0" w:rsidRDefault="006F3D3F">
      <w:pPr>
        <w:rPr>
          <w:noProof/>
        </w:rPr>
      </w:pPr>
      <w:r>
        <w:rPr>
          <w:noProof/>
        </w:rPr>
        <w:lastRenderedPageBreak/>
        <w:t>Dimensional DM</w:t>
      </w:r>
      <w:r w:rsidR="00DB27CE">
        <w:rPr>
          <w:noProof/>
        </w:rPr>
        <w:br/>
      </w:r>
      <w:r w:rsidR="00310E8B" w:rsidRPr="00310E8B">
        <w:rPr>
          <w:noProof/>
        </w:rPr>
        <w:drawing>
          <wp:inline distT="0" distB="0" distL="0" distR="0" wp14:anchorId="52B693BC" wp14:editId="7EC3B5EE">
            <wp:extent cx="5731510" cy="1524635"/>
            <wp:effectExtent l="0" t="0" r="2540" b="0"/>
            <wp:docPr id="78760252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02528" name="Picture 1" descr="A close-up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12E">
        <w:rPr>
          <w:noProof/>
        </w:rPr>
        <w:br/>
        <w:t xml:space="preserve">Fact Table </w:t>
      </w:r>
      <w:r w:rsidR="00DF012E">
        <w:rPr>
          <w:noProof/>
        </w:rPr>
        <w:sym w:font="Wingdings" w:char="F0E0"/>
      </w:r>
      <w:r w:rsidR="00DF012E">
        <w:rPr>
          <w:noProof/>
        </w:rPr>
        <w:t xml:space="preserve"> available at the most granular level</w:t>
      </w:r>
      <w:r w:rsidR="0008236E">
        <w:rPr>
          <w:noProof/>
        </w:rPr>
        <w:t xml:space="preserve"> (no aggregations on Fact)</w:t>
      </w:r>
      <w:r w:rsidR="006A13DA">
        <w:rPr>
          <w:noProof/>
        </w:rPr>
        <w:t>, Facts are numeric columns</w:t>
      </w:r>
      <w:r w:rsidR="00F50651">
        <w:rPr>
          <w:noProof/>
        </w:rPr>
        <w:t>(Price, cost, revenue)</w:t>
      </w:r>
      <w:r w:rsidR="00F018C5" w:rsidRPr="00F018C5">
        <w:rPr>
          <w:noProof/>
        </w:rPr>
        <w:t xml:space="preserve"> </w:t>
      </w:r>
      <w:r w:rsidR="00F018C5">
        <w:rPr>
          <w:noProof/>
        </w:rPr>
        <w:t>along with keys</w:t>
      </w:r>
      <w:r w:rsidR="00F018C5" w:rsidRPr="00F018C5">
        <w:rPr>
          <w:noProof/>
        </w:rPr>
        <w:drawing>
          <wp:inline distT="0" distB="0" distL="0" distR="0" wp14:anchorId="16415583" wp14:editId="1AF2CFEF">
            <wp:extent cx="5731510" cy="1122680"/>
            <wp:effectExtent l="0" t="0" r="2540" b="1270"/>
            <wp:docPr id="12389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3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8C5">
        <w:rPr>
          <w:noProof/>
        </w:rPr>
        <w:br/>
        <w:t xml:space="preserve">Dimension Table: we </w:t>
      </w:r>
      <w:r w:rsidR="00404AB0">
        <w:rPr>
          <w:noProof/>
        </w:rPr>
        <w:t xml:space="preserve">cant store any numeric </w:t>
      </w:r>
      <w:r w:rsidR="00F50651">
        <w:rPr>
          <w:noProof/>
        </w:rPr>
        <w:t>columns</w:t>
      </w:r>
      <w:r w:rsidR="00B70731">
        <w:rPr>
          <w:noProof/>
        </w:rPr>
        <w:t>, it only holds the context of the table</w:t>
      </w:r>
      <w:r w:rsidR="00B0545E" w:rsidRPr="00B0545E">
        <w:rPr>
          <w:noProof/>
        </w:rPr>
        <w:t xml:space="preserve"> </w:t>
      </w:r>
      <w:r w:rsidR="00B0545E" w:rsidRPr="00B0545E">
        <w:rPr>
          <w:noProof/>
        </w:rPr>
        <w:drawing>
          <wp:inline distT="0" distB="0" distL="0" distR="0" wp14:anchorId="69DE05CA" wp14:editId="1C99EC4B">
            <wp:extent cx="5731510" cy="3227070"/>
            <wp:effectExtent l="0" t="0" r="2540" b="0"/>
            <wp:docPr id="30256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635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74C" w:rsidRPr="00BC374C">
        <w:rPr>
          <w:noProof/>
        </w:rPr>
        <w:t xml:space="preserve"> </w:t>
      </w:r>
      <w:r w:rsidR="00BC374C" w:rsidRPr="00BC374C">
        <w:rPr>
          <w:noProof/>
        </w:rPr>
        <w:lastRenderedPageBreak/>
        <w:drawing>
          <wp:inline distT="0" distB="0" distL="0" distR="0" wp14:anchorId="161EA3F9" wp14:editId="373D38E3">
            <wp:extent cx="5731510" cy="3228340"/>
            <wp:effectExtent l="0" t="0" r="2540" b="0"/>
            <wp:docPr id="230245831" name="Picture 1" descr="A white board with text and colorfu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45831" name="Picture 1" descr="A white board with text and colorful squar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1A3">
        <w:rPr>
          <w:noProof/>
        </w:rPr>
        <w:br/>
        <w:t>Apply aggregations on the Context (in Dimension Tables)</w:t>
      </w:r>
      <w:r w:rsidR="004355F1">
        <w:rPr>
          <w:noProof/>
        </w:rPr>
        <w:t>, Numbers will be in Fact along with Foreign keys</w:t>
      </w:r>
      <w:r w:rsidR="00BC374C">
        <w:rPr>
          <w:noProof/>
        </w:rPr>
        <w:br/>
      </w:r>
      <w:r w:rsidR="00DF0633" w:rsidRPr="00DF0633">
        <w:rPr>
          <w:noProof/>
        </w:rPr>
        <w:drawing>
          <wp:inline distT="0" distB="0" distL="0" distR="0" wp14:anchorId="4697227D" wp14:editId="3C2A0777">
            <wp:extent cx="5731510" cy="3123565"/>
            <wp:effectExtent l="0" t="0" r="2540" b="635"/>
            <wp:docPr id="114987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716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33">
        <w:rPr>
          <w:noProof/>
        </w:rPr>
        <w:br/>
      </w:r>
      <w:r w:rsidR="000705D7">
        <w:rPr>
          <w:noProof/>
        </w:rPr>
        <w:t xml:space="preserve">Star Schema </w:t>
      </w:r>
      <w:r w:rsidR="000705D7">
        <w:rPr>
          <w:noProof/>
        </w:rPr>
        <w:sym w:font="Wingdings" w:char="F0E0"/>
      </w:r>
      <w:r w:rsidR="000705D7">
        <w:rPr>
          <w:noProof/>
        </w:rPr>
        <w:t xml:space="preserve"> </w:t>
      </w:r>
      <w:r w:rsidR="00A52BDA">
        <w:rPr>
          <w:noProof/>
        </w:rPr>
        <w:t xml:space="preserve">1 Fact &amp; multiple dimensions, </w:t>
      </w:r>
      <w:r w:rsidR="00B1139F">
        <w:rPr>
          <w:noProof/>
        </w:rPr>
        <w:t xml:space="preserve">no hierarchy between the </w:t>
      </w:r>
      <w:r w:rsidR="006C55C9">
        <w:rPr>
          <w:noProof/>
        </w:rPr>
        <w:t>Dimensions</w:t>
      </w:r>
      <w:r w:rsidR="003A6968">
        <w:rPr>
          <w:noProof/>
        </w:rPr>
        <w:t xml:space="preserve"> i.e. Dimension is directly attached </w:t>
      </w:r>
      <w:r w:rsidR="00EE30EE">
        <w:rPr>
          <w:noProof/>
        </w:rPr>
        <w:t>to the Fact</w:t>
      </w:r>
      <w:r w:rsidR="00DB27CE">
        <w:rPr>
          <w:noProof/>
        </w:rPr>
        <w:br/>
      </w:r>
      <w:r w:rsidR="004837B7" w:rsidRPr="004837B7">
        <w:rPr>
          <w:noProof/>
        </w:rPr>
        <w:lastRenderedPageBreak/>
        <w:drawing>
          <wp:inline distT="0" distB="0" distL="0" distR="0" wp14:anchorId="738E8270" wp14:editId="42B80C9B">
            <wp:extent cx="5731510" cy="3313430"/>
            <wp:effectExtent l="0" t="0" r="2540" b="1270"/>
            <wp:docPr id="27485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516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7B7">
        <w:rPr>
          <w:noProof/>
        </w:rPr>
        <w:br/>
      </w:r>
      <w:r w:rsidR="00F97261">
        <w:rPr>
          <w:noProof/>
        </w:rPr>
        <w:t>Snowflake : Hierarchy among dimensions</w:t>
      </w:r>
    </w:p>
    <w:p w14:paraId="5CBB4B0E" w14:textId="77777777" w:rsidR="00E36DC0" w:rsidRDefault="00E36DC0">
      <w:pPr>
        <w:rPr>
          <w:noProof/>
        </w:rPr>
      </w:pPr>
    </w:p>
    <w:p w14:paraId="685B963D" w14:textId="77777777" w:rsidR="00F54B63" w:rsidRDefault="00E36DC0">
      <w:pPr>
        <w:rPr>
          <w:noProof/>
        </w:rPr>
      </w:pPr>
      <w:r w:rsidRPr="00E36DC0">
        <w:rPr>
          <w:noProof/>
        </w:rPr>
        <w:drawing>
          <wp:inline distT="0" distB="0" distL="0" distR="0" wp14:anchorId="1CEA22DB" wp14:editId="5D47DC7C">
            <wp:extent cx="2863997" cy="1066855"/>
            <wp:effectExtent l="0" t="0" r="0" b="0"/>
            <wp:docPr id="8069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922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13" w:rsidRPr="00F92C13">
        <w:rPr>
          <w:noProof/>
        </w:rPr>
        <w:t xml:space="preserve"> </w:t>
      </w:r>
      <w:r w:rsidR="00F92C13" w:rsidRPr="00F92C13">
        <w:rPr>
          <w:noProof/>
        </w:rPr>
        <w:drawing>
          <wp:inline distT="0" distB="0" distL="0" distR="0" wp14:anchorId="6775FC6E" wp14:editId="57F59179">
            <wp:extent cx="1828894" cy="2038455"/>
            <wp:effectExtent l="0" t="0" r="0" b="0"/>
            <wp:docPr id="1740532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227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94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B8D">
        <w:rPr>
          <w:noProof/>
        </w:rPr>
        <w:t>Insert some data</w:t>
      </w:r>
      <w:r w:rsidR="00B76B8D">
        <w:rPr>
          <w:noProof/>
        </w:rPr>
        <w:br/>
      </w:r>
      <w:r w:rsidR="009D7514" w:rsidRPr="009D7514">
        <w:rPr>
          <w:noProof/>
        </w:rPr>
        <w:drawing>
          <wp:inline distT="0" distB="0" distL="0" distR="0" wp14:anchorId="7A324087" wp14:editId="74E26EE1">
            <wp:extent cx="2533780" cy="1092256"/>
            <wp:effectExtent l="0" t="0" r="0" b="0"/>
            <wp:docPr id="205043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3946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351" w:rsidRPr="00157351">
        <w:rPr>
          <w:noProof/>
        </w:rPr>
        <w:t xml:space="preserve"> </w:t>
      </w:r>
      <w:r w:rsidR="00157351" w:rsidRPr="00157351">
        <w:rPr>
          <w:noProof/>
        </w:rPr>
        <w:drawing>
          <wp:inline distT="0" distB="0" distL="0" distR="0" wp14:anchorId="0C0707FB" wp14:editId="7733153B">
            <wp:extent cx="2368672" cy="1378021"/>
            <wp:effectExtent l="0" t="0" r="0" b="0"/>
            <wp:docPr id="14902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9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EB5" w:rsidRPr="004C3EB5">
        <w:rPr>
          <w:noProof/>
        </w:rPr>
        <w:t xml:space="preserve"> </w:t>
      </w:r>
      <w:r w:rsidR="004C3EB5" w:rsidRPr="004C3EB5">
        <w:rPr>
          <w:noProof/>
        </w:rPr>
        <w:drawing>
          <wp:inline distT="0" distB="0" distL="0" distR="0" wp14:anchorId="509AE49D" wp14:editId="4C080B6F">
            <wp:extent cx="2749691" cy="1473276"/>
            <wp:effectExtent l="0" t="0" r="0" b="0"/>
            <wp:docPr id="1373342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4257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4ED">
        <w:rPr>
          <w:noProof/>
        </w:rPr>
        <w:br/>
      </w:r>
      <w:r w:rsidR="00BA54ED">
        <w:rPr>
          <w:noProof/>
        </w:rPr>
        <w:lastRenderedPageBreak/>
        <w:t xml:space="preserve">Now lets do Data Modeling, since we have only one table, we will create Dimension tables </w:t>
      </w:r>
      <w:r w:rsidR="004709CA">
        <w:rPr>
          <w:noProof/>
        </w:rPr>
        <w:t>from this table</w:t>
      </w:r>
      <w:r w:rsidR="004709CA" w:rsidRPr="004709CA">
        <w:rPr>
          <w:noProof/>
        </w:rPr>
        <w:t xml:space="preserve"> </w:t>
      </w:r>
      <w:r w:rsidR="004709CA" w:rsidRPr="004709CA">
        <w:rPr>
          <w:noProof/>
        </w:rPr>
        <w:drawing>
          <wp:inline distT="0" distB="0" distL="0" distR="0" wp14:anchorId="6B311B09" wp14:editId="55E72613">
            <wp:extent cx="5639090" cy="2686188"/>
            <wp:effectExtent l="0" t="0" r="0" b="0"/>
            <wp:docPr id="142431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121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9CA">
        <w:rPr>
          <w:noProof/>
        </w:rPr>
        <w:br/>
      </w:r>
      <w:r w:rsidR="00F37202">
        <w:rPr>
          <w:noProof/>
        </w:rPr>
        <w:t xml:space="preserve">We will join </w:t>
      </w:r>
      <w:r w:rsidR="00585960">
        <w:rPr>
          <w:noProof/>
        </w:rPr>
        <w:t>Fact and Dimension using Dimension Surrogate key</w:t>
      </w:r>
      <w:r w:rsidR="00755A37">
        <w:rPr>
          <w:noProof/>
        </w:rPr>
        <w:t xml:space="preserve"> (Pseudo key we create for joins)</w:t>
      </w:r>
      <w:r w:rsidR="00975964">
        <w:rPr>
          <w:noProof/>
        </w:rPr>
        <w:t xml:space="preserve"> and since this table is containing transactions that means one customer can </w:t>
      </w:r>
      <w:r w:rsidR="0095457D">
        <w:rPr>
          <w:noProof/>
        </w:rPr>
        <w:t xml:space="preserve">perform various transactions, have to use distinct </w:t>
      </w:r>
      <w:r w:rsidR="007201C2">
        <w:rPr>
          <w:noProof/>
        </w:rPr>
        <w:t>while creating dimension. Fact and dimension tables are mostly in many to one relationship.</w:t>
      </w:r>
      <w:r w:rsidR="000A6415">
        <w:rPr>
          <w:noProof/>
        </w:rPr>
        <w:br/>
        <w:t>Create Dimension tables first and then Fact table</w:t>
      </w:r>
      <w:r w:rsidR="00CB556D">
        <w:rPr>
          <w:noProof/>
        </w:rPr>
        <w:t>, because we have to create the dimension surrogate keys first then only we can map it to Fact table</w:t>
      </w:r>
      <w:r w:rsidR="005B64F1">
        <w:rPr>
          <w:noProof/>
        </w:rPr>
        <w:br/>
      </w:r>
      <w:r w:rsidR="005B64F1">
        <w:rPr>
          <w:noProof/>
        </w:rPr>
        <w:t>Dimension Surrogate key</w:t>
      </w:r>
      <w:r w:rsidR="005B64F1">
        <w:rPr>
          <w:noProof/>
        </w:rPr>
        <w:t xml:space="preserve"> can be created using row_number or monotonically_increasing_id</w:t>
      </w:r>
      <w:r w:rsidR="001F4BA7">
        <w:rPr>
          <w:noProof/>
        </w:rPr>
        <w:br/>
      </w:r>
      <w:r w:rsidR="001F4BA7" w:rsidRPr="001F4BA7">
        <w:rPr>
          <w:noProof/>
        </w:rPr>
        <w:drawing>
          <wp:inline distT="0" distB="0" distL="0" distR="0" wp14:anchorId="3360AB09" wp14:editId="1E8E5555">
            <wp:extent cx="4210266" cy="2292468"/>
            <wp:effectExtent l="0" t="0" r="0" b="0"/>
            <wp:docPr id="86589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980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BA7">
        <w:rPr>
          <w:noProof/>
        </w:rPr>
        <w:t xml:space="preserve">these 3 columns will be removed from Fact table and will have </w:t>
      </w:r>
      <w:r w:rsidR="001F4BA7">
        <w:rPr>
          <w:noProof/>
        </w:rPr>
        <w:t>Dimension Surrogate</w:t>
      </w:r>
      <w:r w:rsidR="001F4BA7">
        <w:rPr>
          <w:noProof/>
        </w:rPr>
        <w:t xml:space="preserve"> instead</w:t>
      </w:r>
      <w:r w:rsidR="0018515D" w:rsidRPr="0018515D">
        <w:rPr>
          <w:noProof/>
        </w:rPr>
        <w:t xml:space="preserve"> </w:t>
      </w:r>
      <w:r w:rsidR="0018515D">
        <w:rPr>
          <w:noProof/>
        </w:rPr>
        <w:br/>
      </w:r>
      <w:r w:rsidR="0018515D">
        <w:rPr>
          <w:noProof/>
        </w:rPr>
        <w:br/>
      </w:r>
      <w:r w:rsidR="0018515D" w:rsidRPr="0018515D">
        <w:rPr>
          <w:noProof/>
        </w:rPr>
        <w:lastRenderedPageBreak/>
        <w:drawing>
          <wp:inline distT="0" distB="0" distL="0" distR="0" wp14:anchorId="5B3E4357" wp14:editId="7EAA424F">
            <wp:extent cx="3581584" cy="2159111"/>
            <wp:effectExtent l="0" t="0" r="0" b="0"/>
            <wp:docPr id="48172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223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44F" w:rsidRPr="00B6744F">
        <w:rPr>
          <w:noProof/>
        </w:rPr>
        <w:t xml:space="preserve"> </w:t>
      </w:r>
      <w:r w:rsidR="00B6744F" w:rsidRPr="00B6744F">
        <w:rPr>
          <w:noProof/>
        </w:rPr>
        <w:drawing>
          <wp:inline distT="0" distB="0" distL="0" distR="0" wp14:anchorId="761E7BEC" wp14:editId="0A84FA95">
            <wp:extent cx="4191215" cy="2482978"/>
            <wp:effectExtent l="0" t="0" r="0" b="0"/>
            <wp:docPr id="150952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231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44F">
        <w:rPr>
          <w:noProof/>
        </w:rPr>
        <w:t xml:space="preserve">It should have 7 records, </w:t>
      </w:r>
      <w:r w:rsidR="00270E17">
        <w:rPr>
          <w:noProof/>
        </w:rPr>
        <w:t xml:space="preserve">but 10 records since DISTINCT and row_number are </w:t>
      </w:r>
      <w:r w:rsidR="00B06D83">
        <w:rPr>
          <w:noProof/>
        </w:rPr>
        <w:t>countering each other</w:t>
      </w:r>
      <w:r w:rsidR="00EE0067">
        <w:rPr>
          <w:noProof/>
        </w:rPr>
        <w:t>, lets use subquery</w:t>
      </w:r>
      <w:r w:rsidR="004C1DBF" w:rsidRPr="004C1DBF">
        <w:rPr>
          <w:noProof/>
        </w:rPr>
        <w:t xml:space="preserve"> </w:t>
      </w:r>
      <w:r w:rsidR="004C1DBF" w:rsidRPr="004C1DBF">
        <w:rPr>
          <w:noProof/>
        </w:rPr>
        <w:drawing>
          <wp:inline distT="0" distB="0" distL="0" distR="0" wp14:anchorId="3CBED347" wp14:editId="0C2B966A">
            <wp:extent cx="3867349" cy="1530429"/>
            <wp:effectExtent l="0" t="0" r="0" b="0"/>
            <wp:docPr id="450532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3288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067">
        <w:rPr>
          <w:noProof/>
        </w:rPr>
        <w:br/>
      </w:r>
      <w:r w:rsidR="00C13F09" w:rsidRPr="00C13F09">
        <w:rPr>
          <w:noProof/>
        </w:rPr>
        <w:drawing>
          <wp:inline distT="0" distB="0" distL="0" distR="0" wp14:anchorId="16FE774F" wp14:editId="3B33D642">
            <wp:extent cx="4273770" cy="1682836"/>
            <wp:effectExtent l="0" t="0" r="0" b="0"/>
            <wp:docPr id="75212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259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DBF" w:rsidRPr="004C1DBF">
        <w:rPr>
          <w:noProof/>
        </w:rPr>
        <w:t xml:space="preserve"> </w:t>
      </w:r>
      <w:r w:rsidR="004C1DBF">
        <w:rPr>
          <w:noProof/>
        </w:rPr>
        <w:br/>
      </w:r>
      <w:r w:rsidR="0027014E">
        <w:rPr>
          <w:noProof/>
        </w:rPr>
        <w:t>Create a view on top of this query</w:t>
      </w:r>
      <w:r w:rsidR="004C1DBF" w:rsidRPr="004C1DBF">
        <w:rPr>
          <w:noProof/>
        </w:rPr>
        <w:lastRenderedPageBreak/>
        <w:drawing>
          <wp:inline distT="0" distB="0" distL="0" distR="0" wp14:anchorId="7C03A246" wp14:editId="412F3908">
            <wp:extent cx="4000706" cy="1911448"/>
            <wp:effectExtent l="0" t="0" r="0" b="0"/>
            <wp:docPr id="170805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52945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0AB" w:rsidRPr="007810AB">
        <w:rPr>
          <w:noProof/>
        </w:rPr>
        <w:t xml:space="preserve"> </w:t>
      </w:r>
      <w:r w:rsidR="007810AB" w:rsidRPr="007810AB">
        <w:rPr>
          <w:noProof/>
        </w:rPr>
        <w:drawing>
          <wp:inline distT="0" distB="0" distL="0" distR="0" wp14:anchorId="00871815" wp14:editId="6922EC40">
            <wp:extent cx="3276768" cy="2254366"/>
            <wp:effectExtent l="0" t="0" r="0" b="0"/>
            <wp:docPr id="488109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094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6768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6F0" w:rsidRPr="007566F0">
        <w:rPr>
          <w:noProof/>
        </w:rPr>
        <w:t xml:space="preserve"> </w:t>
      </w:r>
      <w:r w:rsidR="007566F0" w:rsidRPr="007566F0">
        <w:rPr>
          <w:noProof/>
        </w:rPr>
        <w:drawing>
          <wp:inline distT="0" distB="0" distL="0" distR="0" wp14:anchorId="6DE08ED0" wp14:editId="1EA62AC7">
            <wp:extent cx="2959252" cy="1676486"/>
            <wp:effectExtent l="0" t="0" r="0" b="0"/>
            <wp:docPr id="299740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4089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D1">
        <w:rPr>
          <w:noProof/>
        </w:rPr>
        <w:br/>
      </w:r>
      <w:r w:rsidR="001E07D1">
        <w:rPr>
          <w:noProof/>
        </w:rPr>
        <w:br/>
        <w:t>Similarly for Product dimension</w:t>
      </w:r>
      <w:r w:rsidR="001E07D1">
        <w:rPr>
          <w:noProof/>
        </w:rPr>
        <w:br/>
      </w:r>
      <w:r w:rsidR="001E07D1" w:rsidRPr="001E07D1">
        <w:rPr>
          <w:noProof/>
        </w:rPr>
        <w:drawing>
          <wp:inline distT="0" distB="0" distL="0" distR="0" wp14:anchorId="44D5095E" wp14:editId="05274FFC">
            <wp:extent cx="2806844" cy="2019404"/>
            <wp:effectExtent l="0" t="0" r="0" b="0"/>
            <wp:docPr id="1018345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4590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7D1">
        <w:rPr>
          <w:noProof/>
        </w:rPr>
        <w:br/>
      </w:r>
      <w:r w:rsidR="00343E88" w:rsidRPr="00343E88">
        <w:rPr>
          <w:noProof/>
        </w:rPr>
        <w:lastRenderedPageBreak/>
        <w:drawing>
          <wp:inline distT="0" distB="0" distL="0" distR="0" wp14:anchorId="2914281D" wp14:editId="0553B715">
            <wp:extent cx="2463927" cy="1759040"/>
            <wp:effectExtent l="0" t="0" r="0" b="0"/>
            <wp:docPr id="91596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69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B0" w:rsidRPr="000952B0">
        <w:rPr>
          <w:noProof/>
        </w:rPr>
        <w:t xml:space="preserve"> </w:t>
      </w:r>
      <w:r w:rsidR="000952B0" w:rsidRPr="000952B0">
        <w:rPr>
          <w:noProof/>
        </w:rPr>
        <w:drawing>
          <wp:inline distT="0" distB="0" distL="0" distR="0" wp14:anchorId="56209DDC" wp14:editId="3C54DBF6">
            <wp:extent cx="4311872" cy="1911448"/>
            <wp:effectExtent l="0" t="0" r="0" b="0"/>
            <wp:docPr id="133289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933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FF6" w:rsidRPr="00383FF6">
        <w:rPr>
          <w:noProof/>
        </w:rPr>
        <w:t xml:space="preserve"> </w:t>
      </w:r>
      <w:r w:rsidR="00383FF6" w:rsidRPr="00383FF6">
        <w:rPr>
          <w:noProof/>
        </w:rPr>
        <w:drawing>
          <wp:inline distT="0" distB="0" distL="0" distR="0" wp14:anchorId="09C478F3" wp14:editId="5160BC59">
            <wp:extent cx="2349621" cy="730288"/>
            <wp:effectExtent l="0" t="0" r="0" b="0"/>
            <wp:docPr id="19361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2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EF7" w:rsidRPr="006C2EF7">
        <w:rPr>
          <w:noProof/>
        </w:rPr>
        <w:t xml:space="preserve"> </w:t>
      </w:r>
      <w:r w:rsidR="006C2EF7" w:rsidRPr="006C2EF7">
        <w:rPr>
          <w:noProof/>
        </w:rPr>
        <w:drawing>
          <wp:inline distT="0" distB="0" distL="0" distR="0" wp14:anchorId="1214BCD8" wp14:editId="409D75D9">
            <wp:extent cx="4235668" cy="2006703"/>
            <wp:effectExtent l="0" t="0" r="0" b="0"/>
            <wp:docPr id="113939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97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3FA9" w14:textId="75229581" w:rsidR="00E36DC0" w:rsidRDefault="00F54B63">
      <w:pPr>
        <w:rPr>
          <w:noProof/>
        </w:rPr>
      </w:pPr>
      <w:r>
        <w:rPr>
          <w:noProof/>
        </w:rPr>
        <w:t>Similarly for Region dimension</w:t>
      </w:r>
      <w:r>
        <w:rPr>
          <w:noProof/>
        </w:rPr>
        <w:br/>
      </w:r>
      <w:r>
        <w:rPr>
          <w:noProof/>
        </w:rPr>
        <w:br/>
      </w:r>
      <w:r w:rsidRPr="00F54B63">
        <w:rPr>
          <w:noProof/>
        </w:rPr>
        <w:lastRenderedPageBreak/>
        <w:drawing>
          <wp:inline distT="0" distB="0" distL="0" distR="0" wp14:anchorId="723EB8D8" wp14:editId="7CD7EDBF">
            <wp:extent cx="3130711" cy="2311519"/>
            <wp:effectExtent l="0" t="0" r="0" b="0"/>
            <wp:docPr id="1524104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0469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9D0" w:rsidRPr="006B29D0">
        <w:rPr>
          <w:noProof/>
        </w:rPr>
        <w:t xml:space="preserve"> </w:t>
      </w:r>
      <w:r w:rsidR="006B29D0" w:rsidRPr="006B29D0">
        <w:rPr>
          <w:noProof/>
        </w:rPr>
        <w:drawing>
          <wp:inline distT="0" distB="0" distL="0" distR="0" wp14:anchorId="3B397C25" wp14:editId="275C67EB">
            <wp:extent cx="2419474" cy="1759040"/>
            <wp:effectExtent l="0" t="0" r="0" b="0"/>
            <wp:docPr id="48815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53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77A" w:rsidRPr="0033177A">
        <w:rPr>
          <w:noProof/>
        </w:rPr>
        <w:t xml:space="preserve"> </w:t>
      </w:r>
      <w:r w:rsidR="0033177A" w:rsidRPr="0033177A">
        <w:rPr>
          <w:noProof/>
        </w:rPr>
        <w:drawing>
          <wp:inline distT="0" distB="0" distL="0" distR="0" wp14:anchorId="6F172CBB" wp14:editId="00796343">
            <wp:extent cx="4026107" cy="2000353"/>
            <wp:effectExtent l="0" t="0" r="0" b="0"/>
            <wp:docPr id="279538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3854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D64" w:rsidRPr="00C02D64">
        <w:rPr>
          <w:noProof/>
        </w:rPr>
        <w:t xml:space="preserve"> </w:t>
      </w:r>
      <w:r w:rsidR="00C02D64" w:rsidRPr="00C02D64">
        <w:rPr>
          <w:noProof/>
        </w:rPr>
        <w:drawing>
          <wp:inline distT="0" distB="0" distL="0" distR="0" wp14:anchorId="0E1C8DEB" wp14:editId="4ACE5AF1">
            <wp:extent cx="2978303" cy="1676486"/>
            <wp:effectExtent l="0" t="0" r="0" b="0"/>
            <wp:docPr id="1244652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5244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1009" w14:textId="77777777" w:rsidR="00DE73C9" w:rsidRDefault="00DE73C9">
      <w:pPr>
        <w:rPr>
          <w:noProof/>
        </w:rPr>
      </w:pPr>
    </w:p>
    <w:p w14:paraId="42A4C2BC" w14:textId="0405C7DE" w:rsidR="00DE73C9" w:rsidRDefault="00694D82">
      <w:pPr>
        <w:rPr>
          <w:noProof/>
        </w:rPr>
      </w:pPr>
      <w:r w:rsidRPr="00694D82">
        <w:rPr>
          <w:noProof/>
        </w:rPr>
        <w:lastRenderedPageBreak/>
        <w:drawing>
          <wp:inline distT="0" distB="0" distL="0" distR="0" wp14:anchorId="7A2F0A08" wp14:editId="278D0268">
            <wp:extent cx="2940201" cy="1968601"/>
            <wp:effectExtent l="0" t="0" r="0" b="0"/>
            <wp:docPr id="80273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3737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33F" w:rsidRPr="00A3633F">
        <w:rPr>
          <w:noProof/>
        </w:rPr>
        <w:t xml:space="preserve"> </w:t>
      </w:r>
      <w:r w:rsidR="00A3633F" w:rsidRPr="00A3633F">
        <w:rPr>
          <w:noProof/>
        </w:rPr>
        <w:drawing>
          <wp:inline distT="0" distB="0" distL="0" distR="0" wp14:anchorId="55893EAC" wp14:editId="0C0A186F">
            <wp:extent cx="3416476" cy="1524078"/>
            <wp:effectExtent l="0" t="0" r="0" b="0"/>
            <wp:docPr id="260962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6294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D82">
        <w:rPr>
          <w:noProof/>
        </w:rPr>
        <w:t xml:space="preserve"> </w:t>
      </w:r>
      <w:r w:rsidRPr="00694D82">
        <w:rPr>
          <w:noProof/>
        </w:rPr>
        <w:drawing>
          <wp:inline distT="0" distB="0" distL="0" distR="0" wp14:anchorId="174C915C" wp14:editId="72DE476D">
            <wp:extent cx="2330570" cy="939848"/>
            <wp:effectExtent l="0" t="0" r="0" b="0"/>
            <wp:docPr id="542794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9432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9DC">
        <w:rPr>
          <w:noProof/>
        </w:rPr>
        <w:br/>
        <w:t xml:space="preserve">OrderDate </w:t>
      </w:r>
      <w:r w:rsidR="00006D2A">
        <w:rPr>
          <w:noProof/>
        </w:rPr>
        <w:t xml:space="preserve"> is Degenerate dimensions</w:t>
      </w:r>
    </w:p>
    <w:p w14:paraId="3D431012" w14:textId="0CF6DFB7" w:rsidR="005B64F1" w:rsidRDefault="00A371C5">
      <w:pPr>
        <w:rPr>
          <w:noProof/>
        </w:rPr>
      </w:pPr>
      <w:r>
        <w:rPr>
          <w:noProof/>
        </w:rPr>
        <w:t>We have created 4 dimension tables</w:t>
      </w:r>
      <w:r w:rsidR="005F6DCA">
        <w:rPr>
          <w:noProof/>
        </w:rPr>
        <w:t>, now lets create Fact table</w:t>
      </w:r>
      <w:r w:rsidR="005F6DCA">
        <w:rPr>
          <w:noProof/>
        </w:rPr>
        <w:br/>
      </w:r>
      <w:r w:rsidR="005F6DCA" w:rsidRPr="005F6DCA">
        <w:rPr>
          <w:noProof/>
        </w:rPr>
        <w:drawing>
          <wp:inline distT="0" distB="0" distL="0" distR="0" wp14:anchorId="58B3CDA2" wp14:editId="04E4AD53">
            <wp:extent cx="2559182" cy="1968601"/>
            <wp:effectExtent l="0" t="0" r="0" b="0"/>
            <wp:docPr id="119772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295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DCA">
        <w:rPr>
          <w:noProof/>
        </w:rPr>
        <w:br/>
      </w:r>
      <w:r w:rsidR="00452DA8" w:rsidRPr="00452DA8">
        <w:rPr>
          <w:noProof/>
        </w:rPr>
        <w:drawing>
          <wp:inline distT="0" distB="0" distL="0" distR="0" wp14:anchorId="6640B482" wp14:editId="5B59D8E9">
            <wp:extent cx="2502029" cy="1911448"/>
            <wp:effectExtent l="0" t="0" r="0" b="0"/>
            <wp:docPr id="74489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953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048" w:rsidRPr="00716048">
        <w:rPr>
          <w:noProof/>
        </w:rPr>
        <w:t xml:space="preserve"> </w:t>
      </w:r>
      <w:r w:rsidR="00716048" w:rsidRPr="00716048">
        <w:rPr>
          <w:noProof/>
        </w:rPr>
        <w:lastRenderedPageBreak/>
        <w:drawing>
          <wp:inline distT="0" distB="0" distL="0" distR="0" wp14:anchorId="15E4A8A4" wp14:editId="09214D41">
            <wp:extent cx="4616687" cy="2209914"/>
            <wp:effectExtent l="0" t="0" r="0" b="0"/>
            <wp:docPr id="19002520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52002" name="Picture 1" descr="A screenshot of a computer screen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61">
        <w:rPr>
          <w:noProof/>
        </w:rPr>
        <w:br/>
      </w:r>
      <w:r w:rsidR="00AB49EE" w:rsidRPr="00AB49EE">
        <w:rPr>
          <w:noProof/>
        </w:rPr>
        <w:drawing>
          <wp:inline distT="0" distB="0" distL="0" distR="0" wp14:anchorId="3B49F4B9" wp14:editId="2F45EAE1">
            <wp:extent cx="2286117" cy="2330570"/>
            <wp:effectExtent l="0" t="0" r="0" b="0"/>
            <wp:docPr id="6378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497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A63" w:rsidRPr="00051A63">
        <w:rPr>
          <w:noProof/>
        </w:rPr>
        <w:t xml:space="preserve"> </w:t>
      </w:r>
      <w:r w:rsidR="00051A63" w:rsidRPr="00051A63">
        <w:rPr>
          <w:noProof/>
        </w:rPr>
        <w:drawing>
          <wp:inline distT="0" distB="0" distL="0" distR="0" wp14:anchorId="1EB66B7A" wp14:editId="41BF1969">
            <wp:extent cx="3321221" cy="2806844"/>
            <wp:effectExtent l="0" t="0" r="0" b="0"/>
            <wp:docPr id="1423239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934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25A">
        <w:rPr>
          <w:noProof/>
        </w:rPr>
        <w:br/>
      </w:r>
      <w:r w:rsidR="00FD10F1">
        <w:rPr>
          <w:noProof/>
        </w:rPr>
        <w:t xml:space="preserve">Note: Joining key should be combination of </w:t>
      </w:r>
      <w:r w:rsidR="00FD10F1">
        <w:rPr>
          <w:noProof/>
        </w:rPr>
        <w:t>RegionID, RegionName and Country</w:t>
      </w:r>
      <w:r w:rsidR="00272F47">
        <w:rPr>
          <w:noProof/>
        </w:rPr>
        <w:t xml:space="preserve"> [Country is most granular column]</w:t>
      </w:r>
      <w:r w:rsidR="00CF425A">
        <w:rPr>
          <w:noProof/>
        </w:rPr>
        <w:br/>
      </w:r>
      <w:r w:rsidR="00CF425A">
        <w:rPr>
          <w:noProof/>
        </w:rPr>
        <w:br/>
      </w:r>
      <w:r w:rsidR="00CF425A" w:rsidRPr="00CF425A">
        <w:rPr>
          <w:noProof/>
        </w:rPr>
        <w:drawing>
          <wp:inline distT="0" distB="0" distL="0" distR="0" wp14:anchorId="7B67C55D" wp14:editId="570B6F9A">
            <wp:extent cx="4521432" cy="2063856"/>
            <wp:effectExtent l="0" t="0" r="0" b="0"/>
            <wp:docPr id="148721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131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25A">
        <w:rPr>
          <w:noProof/>
        </w:rPr>
        <w:t>For Region, Joining key will be combination of RegionID, RegionName and Country</w:t>
      </w:r>
      <w:r w:rsidR="008962AE">
        <w:rPr>
          <w:noProof/>
        </w:rPr>
        <w:t>, cause same regionId has different country</w:t>
      </w:r>
    </w:p>
    <w:p w14:paraId="66AAEDA2" w14:textId="77777777" w:rsidR="00FB5BA9" w:rsidRDefault="00DB27CE">
      <w:pPr>
        <w:rPr>
          <w:noProof/>
        </w:rPr>
      </w:pPr>
      <w:r>
        <w:rPr>
          <w:noProof/>
        </w:rPr>
        <w:br/>
      </w:r>
      <w:r>
        <w:rPr>
          <w:noProof/>
        </w:rPr>
        <w:br/>
      </w:r>
      <w:r w:rsidR="009E6BE7" w:rsidRPr="009E6BE7">
        <w:rPr>
          <w:noProof/>
        </w:rPr>
        <w:lastRenderedPageBreak/>
        <w:drawing>
          <wp:inline distT="0" distB="0" distL="0" distR="0" wp14:anchorId="2B4A4BF4" wp14:editId="63631867">
            <wp:extent cx="5731510" cy="2020570"/>
            <wp:effectExtent l="0" t="0" r="2540" b="0"/>
            <wp:docPr id="89246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655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725FCD16" w14:textId="66699668" w:rsidR="007A6DF0" w:rsidRDefault="007A6DF0" w:rsidP="007A6DF0">
      <w:r w:rsidRPr="00EB01C0">
        <w:rPr>
          <w:b/>
          <w:bCs/>
          <w:u w:val="single"/>
        </w:rPr>
        <w:t>Types of Fact Table</w:t>
      </w:r>
      <w:r w:rsidRPr="00EB01C0">
        <w:rPr>
          <w:noProof/>
        </w:rPr>
        <w:t xml:space="preserve"> </w:t>
      </w:r>
      <w:r w:rsidRPr="00EA2AC4">
        <w:rPr>
          <w:noProof/>
        </w:rPr>
        <w:drawing>
          <wp:inline distT="0" distB="0" distL="0" distR="0" wp14:anchorId="38D91237" wp14:editId="7A9CA87C">
            <wp:extent cx="5731510" cy="1844675"/>
            <wp:effectExtent l="0" t="0" r="2540" b="3175"/>
            <wp:docPr id="2799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170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AC4">
        <w:rPr>
          <w:noProof/>
        </w:rPr>
        <w:t xml:space="preserve"> </w:t>
      </w:r>
      <w:r w:rsidRPr="00EB01C0">
        <w:rPr>
          <w:noProof/>
        </w:rPr>
        <w:drawing>
          <wp:inline distT="0" distB="0" distL="0" distR="0" wp14:anchorId="66F89B73" wp14:editId="6A707519">
            <wp:extent cx="5731510" cy="3444875"/>
            <wp:effectExtent l="0" t="0" r="2540" b="3175"/>
            <wp:docPr id="1814399112" name="Picture 1" descr="A white board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99112" name="Picture 1" descr="A white board with red and blue tex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373591">
        <w:rPr>
          <w:b/>
          <w:bCs/>
        </w:rPr>
        <w:t>1. Granular/Transaction Fact Table:</w:t>
      </w:r>
      <w:r>
        <w:t xml:space="preserve"> Most common type, we keep data at the most granular level, we don’t change the granularity of the fact table. 1 transaction = 1 row.</w:t>
      </w:r>
      <w:r>
        <w:br/>
      </w:r>
      <w:r w:rsidRPr="00373591">
        <w:rPr>
          <w:b/>
          <w:bCs/>
        </w:rPr>
        <w:t>2. Periodic Fact Table:</w:t>
      </w:r>
      <w:r>
        <w:t xml:space="preserve"> Snapshot fact table</w:t>
      </w:r>
      <w:r>
        <w:sym w:font="Wingdings" w:char="F0E0"/>
      </w:r>
      <w:r>
        <w:t>1 transaction!= 1 row</w:t>
      </w:r>
      <w:r>
        <w:br/>
        <w:t>Snapshot of the fact table where aggregation is done on daily/weekly/monthly/yearly and they will define 1 row = many transactions(daily/weekly/monthly/yearly)</w:t>
      </w:r>
      <w:r>
        <w:br/>
      </w:r>
      <w:r w:rsidRPr="00373591">
        <w:rPr>
          <w:b/>
          <w:bCs/>
        </w:rPr>
        <w:lastRenderedPageBreak/>
        <w:t>3. Accumulating Fact Table:</w:t>
      </w:r>
      <w:r>
        <w:t xml:space="preserve"> 1 row describes the journey/process. In these types of Fact Tables there will be so many Date columns explaining the entire journey (in Amazon let’s say we have an Accumulating Fact Table containing columns like ordered,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confirmation_date</w:t>
      </w:r>
      <w:proofErr w:type="spellEnd"/>
      <w:r>
        <w:t xml:space="preserve">, </w:t>
      </w:r>
      <w:proofErr w:type="spellStart"/>
      <w:r>
        <w:t>seller_info_date</w:t>
      </w:r>
      <w:proofErr w:type="spellEnd"/>
      <w:r>
        <w:t xml:space="preserve">, dispatch date, </w:t>
      </w:r>
      <w:proofErr w:type="spellStart"/>
      <w:r>
        <w:t>delivered_date</w:t>
      </w:r>
      <w:proofErr w:type="spellEnd"/>
      <w:r>
        <w:t>)</w:t>
      </w:r>
      <w:r>
        <w:br/>
      </w:r>
      <w:r>
        <w:br/>
      </w:r>
      <w:r w:rsidRPr="00751CAB">
        <w:rPr>
          <w:noProof/>
        </w:rPr>
        <w:drawing>
          <wp:inline distT="0" distB="0" distL="0" distR="0" wp14:anchorId="7749369E" wp14:editId="4EC132E0">
            <wp:extent cx="5731510" cy="2400300"/>
            <wp:effectExtent l="0" t="0" r="2540" b="0"/>
            <wp:docPr id="61325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509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85AA2">
        <w:rPr>
          <w:b/>
          <w:bCs/>
          <w:u w:val="single"/>
        </w:rPr>
        <w:t>Types of Dimension Tables</w:t>
      </w:r>
      <w:r>
        <w:br/>
        <w:t>1. Conformed Dimension: One dimension is shared with multiple fact tables</w:t>
      </w:r>
      <w:r>
        <w:br/>
      </w:r>
      <w:r w:rsidRPr="00DE2204">
        <w:rPr>
          <w:noProof/>
        </w:rPr>
        <w:drawing>
          <wp:inline distT="0" distB="0" distL="0" distR="0" wp14:anchorId="64C98F5E" wp14:editId="238DFABE">
            <wp:extent cx="5731510" cy="3405505"/>
            <wp:effectExtent l="0" t="0" r="2540" b="4445"/>
            <wp:docPr id="212502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227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04BC126" w14:textId="77777777" w:rsidR="007A6DF0" w:rsidRDefault="007A6DF0" w:rsidP="007A6DF0"/>
    <w:p w14:paraId="553DA7E5" w14:textId="77777777" w:rsidR="007A6DF0" w:rsidRDefault="007A6DF0" w:rsidP="007A6DF0"/>
    <w:p w14:paraId="395ED4E8" w14:textId="77777777" w:rsidR="007A6DF0" w:rsidRDefault="007A6DF0" w:rsidP="007A6DF0"/>
    <w:p w14:paraId="061AA486" w14:textId="77777777" w:rsidR="007A6DF0" w:rsidRDefault="007A6DF0" w:rsidP="007A6DF0"/>
    <w:p w14:paraId="47264CCC" w14:textId="77777777" w:rsidR="007A6DF0" w:rsidRDefault="007A6DF0" w:rsidP="007A6DF0">
      <w:pPr>
        <w:rPr>
          <w:noProof/>
        </w:rPr>
      </w:pPr>
      <w:r>
        <w:lastRenderedPageBreak/>
        <w:t>2. Role Playing Dimensions: These dimensions are created when we create Fact table with Dimension table on multiple conditions/relationships</w:t>
      </w:r>
      <w:r w:rsidRPr="00BC258F">
        <w:rPr>
          <w:noProof/>
        </w:rPr>
        <w:t xml:space="preserve"> </w:t>
      </w:r>
      <w:r w:rsidRPr="00BC258F">
        <w:rPr>
          <w:noProof/>
        </w:rPr>
        <w:drawing>
          <wp:inline distT="0" distB="0" distL="0" distR="0" wp14:anchorId="18D90C97" wp14:editId="59C4ADDB">
            <wp:extent cx="5731510" cy="3334385"/>
            <wp:effectExtent l="0" t="0" r="2540" b="0"/>
            <wp:docPr id="3600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735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2 relationships between Fact &amp; dimension, 1 active 1 inactive, the dimension is playing 2 roles, 1 active for OrderDate another inactive for CancelledDate but we can leverage to use the CancelledDate relationship anytime</w:t>
      </w:r>
      <w:r>
        <w:rPr>
          <w:noProof/>
        </w:rPr>
        <w:br/>
      </w:r>
      <w:r>
        <w:rPr>
          <w:noProof/>
        </w:rPr>
        <w:br/>
        <w:t>3. Junk Dimension : Lets say we have a Fact table with columns country &amp; continent, the unique values of country is A and B whereas Continent is X only, so in that case Dimension will only have 2 records, these are Junk dimensions.</w:t>
      </w:r>
      <w:r>
        <w:rPr>
          <w:noProof/>
        </w:rPr>
        <w:br/>
      </w:r>
      <w:r w:rsidRPr="000F5592">
        <w:rPr>
          <w:noProof/>
        </w:rPr>
        <w:drawing>
          <wp:inline distT="0" distB="0" distL="0" distR="0" wp14:anchorId="694EA2D1" wp14:editId="08C91A39">
            <wp:extent cx="5731510" cy="2970530"/>
            <wp:effectExtent l="0" t="0" r="2540" b="1270"/>
            <wp:docPr id="154248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07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F6B8" w14:textId="77777777" w:rsidR="007A6DF0" w:rsidRDefault="007A6DF0" w:rsidP="007A6DF0">
      <w:pPr>
        <w:rPr>
          <w:noProof/>
        </w:rPr>
      </w:pPr>
    </w:p>
    <w:p w14:paraId="4071A4B2" w14:textId="77777777" w:rsidR="007A6DF0" w:rsidRDefault="007A6DF0" w:rsidP="007A6DF0">
      <w:pPr>
        <w:rPr>
          <w:noProof/>
        </w:rPr>
      </w:pPr>
    </w:p>
    <w:p w14:paraId="62C80ED0" w14:textId="77777777" w:rsidR="007A6DF0" w:rsidRDefault="007A6DF0" w:rsidP="007A6DF0">
      <w:pPr>
        <w:rPr>
          <w:noProof/>
        </w:rPr>
      </w:pPr>
    </w:p>
    <w:p w14:paraId="2FED2CB6" w14:textId="77777777" w:rsidR="007A6DF0" w:rsidRDefault="007A6DF0" w:rsidP="007A6DF0">
      <w:r>
        <w:rPr>
          <w:noProof/>
        </w:rPr>
        <w:lastRenderedPageBreak/>
        <w:t>4. Degenerate Dimension : in the Fact lets say we have OrderID column, there is no other contextual value other than OrderID (no Ordername, etc), so if we create a Dimension on top of it, it will have only one column, that is Degenerate Dimension</w:t>
      </w:r>
      <w:r w:rsidRPr="00C40C54">
        <w:rPr>
          <w:noProof/>
        </w:rPr>
        <w:drawing>
          <wp:inline distT="0" distB="0" distL="0" distR="0" wp14:anchorId="25FFBE92" wp14:editId="5F3EB3EA">
            <wp:extent cx="5731510" cy="2223135"/>
            <wp:effectExtent l="0" t="0" r="2540" b="5715"/>
            <wp:docPr id="27451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142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637E7F">
        <w:rPr>
          <w:noProof/>
        </w:rPr>
        <w:drawing>
          <wp:inline distT="0" distB="0" distL="0" distR="0" wp14:anchorId="0388FFCA" wp14:editId="39C98B73">
            <wp:extent cx="5731510" cy="2883535"/>
            <wp:effectExtent l="0" t="0" r="2540" b="0"/>
            <wp:docPr id="50453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3733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Type – 0 </w:t>
      </w:r>
      <w:r>
        <w:rPr>
          <w:noProof/>
        </w:rPr>
        <w:sym w:font="Wingdings" w:char="F0E0"/>
      </w:r>
      <w:r>
        <w:rPr>
          <w:noProof/>
        </w:rPr>
        <w:t xml:space="preserve"> No changes</w:t>
      </w:r>
      <w:r>
        <w:rPr>
          <w:noProof/>
        </w:rPr>
        <w:br/>
      </w:r>
      <w:r w:rsidRPr="005E79F9">
        <w:rPr>
          <w:noProof/>
        </w:rPr>
        <w:lastRenderedPageBreak/>
        <w:drawing>
          <wp:inline distT="0" distB="0" distL="0" distR="0" wp14:anchorId="03F794EC" wp14:editId="4C18C28D">
            <wp:extent cx="5731510" cy="3300095"/>
            <wp:effectExtent l="0" t="0" r="2540" b="0"/>
            <wp:docPr id="137414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434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464BDE">
        <w:rPr>
          <w:noProof/>
        </w:rPr>
        <w:drawing>
          <wp:inline distT="0" distB="0" distL="0" distR="0" wp14:anchorId="6CEC8A7D" wp14:editId="4989D37F">
            <wp:extent cx="5731510" cy="2786380"/>
            <wp:effectExtent l="0" t="0" r="2540" b="0"/>
            <wp:docPr id="127367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752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270">
        <w:rPr>
          <w:noProof/>
        </w:rPr>
        <w:t xml:space="preserve"> </w:t>
      </w:r>
      <w:r w:rsidRPr="00880270">
        <w:rPr>
          <w:noProof/>
        </w:rPr>
        <w:lastRenderedPageBreak/>
        <w:drawing>
          <wp:inline distT="0" distB="0" distL="0" distR="0" wp14:anchorId="4783932A" wp14:editId="1DB19EE8">
            <wp:extent cx="5731510" cy="2783840"/>
            <wp:effectExtent l="0" t="0" r="2540" b="0"/>
            <wp:docPr id="1437949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4915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F83"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br/>
        <w:t>Lets do SCD Type 1</w:t>
      </w:r>
      <w:r>
        <w:rPr>
          <w:noProof/>
        </w:rPr>
        <w:br/>
      </w:r>
      <w:r w:rsidRPr="00360F83">
        <w:rPr>
          <w:noProof/>
        </w:rPr>
        <w:drawing>
          <wp:inline distT="0" distB="0" distL="0" distR="0" wp14:anchorId="4229EC4B" wp14:editId="5D5AD40F">
            <wp:extent cx="3245017" cy="1092256"/>
            <wp:effectExtent l="0" t="0" r="0" b="0"/>
            <wp:docPr id="4741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88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5C4">
        <w:rPr>
          <w:noProof/>
        </w:rPr>
        <w:t xml:space="preserve"> </w:t>
      </w:r>
      <w:r w:rsidRPr="00CC15C4">
        <w:rPr>
          <w:noProof/>
        </w:rPr>
        <w:drawing>
          <wp:inline distT="0" distB="0" distL="0" distR="0" wp14:anchorId="008622FD" wp14:editId="34F8E7BA">
            <wp:extent cx="2419474" cy="2311519"/>
            <wp:effectExtent l="0" t="0" r="0" b="0"/>
            <wp:docPr id="44009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922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insert some records</w:t>
      </w:r>
      <w:r>
        <w:rPr>
          <w:noProof/>
        </w:rPr>
        <w:br/>
      </w:r>
      <w:r w:rsidRPr="00837A68">
        <w:rPr>
          <w:noProof/>
        </w:rPr>
        <w:drawing>
          <wp:inline distT="0" distB="0" distL="0" distR="0" wp14:anchorId="4BDE9DAB" wp14:editId="365378F5">
            <wp:extent cx="1606633" cy="514376"/>
            <wp:effectExtent l="0" t="0" r="0" b="0"/>
            <wp:docPr id="1051805376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05376" name="Picture 1" descr="A close up of a logo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6633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Since the table is Fact, lets create a Dimension from this Fact</w:t>
      </w:r>
      <w:r>
        <w:rPr>
          <w:noProof/>
        </w:rPr>
        <w:br/>
      </w:r>
      <w:r w:rsidRPr="00500AF0">
        <w:rPr>
          <w:noProof/>
        </w:rPr>
        <w:drawing>
          <wp:inline distT="0" distB="0" distL="0" distR="0" wp14:anchorId="3B542A44" wp14:editId="26E655AF">
            <wp:extent cx="3892750" cy="1225613"/>
            <wp:effectExtent l="0" t="0" r="0" b="0"/>
            <wp:docPr id="9782963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96327" name="Picture 1" descr="A screenshot of a computer program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AF0">
        <w:rPr>
          <w:noProof/>
        </w:rPr>
        <w:t xml:space="preserve"> </w:t>
      </w:r>
      <w:r w:rsidRPr="00A45EEC">
        <w:rPr>
          <w:noProof/>
        </w:rPr>
        <w:lastRenderedPageBreak/>
        <w:drawing>
          <wp:inline distT="0" distB="0" distL="0" distR="0" wp14:anchorId="6D71F263" wp14:editId="476CBBAC">
            <wp:extent cx="3092609" cy="1454225"/>
            <wp:effectExtent l="0" t="0" r="0" b="0"/>
            <wp:docPr id="894943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4301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11E">
        <w:rPr>
          <w:noProof/>
        </w:rPr>
        <w:t xml:space="preserve"> </w:t>
      </w:r>
      <w:r w:rsidRPr="002564AB">
        <w:rPr>
          <w:noProof/>
        </w:rPr>
        <w:drawing>
          <wp:inline distT="0" distB="0" distL="0" distR="0" wp14:anchorId="31688B21" wp14:editId="12AE3C12">
            <wp:extent cx="4121362" cy="958899"/>
            <wp:effectExtent l="0" t="0" r="0" b="0"/>
            <wp:docPr id="1146735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3517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Now add some data in the source table to check UPSERT logic</w:t>
      </w:r>
      <w:r>
        <w:rPr>
          <w:noProof/>
        </w:rPr>
        <w:br/>
        <w:t>Before that change the view to take care of Incremental Load</w:t>
      </w:r>
      <w:r>
        <w:rPr>
          <w:noProof/>
        </w:rPr>
        <w:br/>
      </w:r>
      <w:r w:rsidRPr="008E7D34">
        <w:rPr>
          <w:noProof/>
        </w:rPr>
        <w:drawing>
          <wp:inline distT="0" distB="0" distL="0" distR="0" wp14:anchorId="4143322A" wp14:editId="49E854DE">
            <wp:extent cx="3733992" cy="1371670"/>
            <wp:effectExtent l="0" t="0" r="0" b="0"/>
            <wp:docPr id="27972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256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B48">
        <w:rPr>
          <w:noProof/>
        </w:rPr>
        <w:t xml:space="preserve"> </w:t>
      </w:r>
      <w:r w:rsidRPr="00971B48">
        <w:rPr>
          <w:noProof/>
        </w:rPr>
        <w:drawing>
          <wp:inline distT="0" distB="0" distL="0" distR="0" wp14:anchorId="710C99CB" wp14:editId="0B74F616">
            <wp:extent cx="3359323" cy="2152761"/>
            <wp:effectExtent l="0" t="0" r="0" b="0"/>
            <wp:docPr id="702226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267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1F0709FB" w14:textId="36D00DB7" w:rsidR="002B07E4" w:rsidRDefault="00DB27CE"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</w:p>
    <w:sectPr w:rsidR="002B07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5F3"/>
    <w:rsid w:val="00006D2A"/>
    <w:rsid w:val="00037C08"/>
    <w:rsid w:val="00051A63"/>
    <w:rsid w:val="000705D7"/>
    <w:rsid w:val="0008236E"/>
    <w:rsid w:val="000952B0"/>
    <w:rsid w:val="00095F77"/>
    <w:rsid w:val="000A6415"/>
    <w:rsid w:val="000B4D26"/>
    <w:rsid w:val="00127BBF"/>
    <w:rsid w:val="001405F3"/>
    <w:rsid w:val="00146A06"/>
    <w:rsid w:val="00154540"/>
    <w:rsid w:val="00157351"/>
    <w:rsid w:val="0018515D"/>
    <w:rsid w:val="00185FFD"/>
    <w:rsid w:val="001A6252"/>
    <w:rsid w:val="001E07D1"/>
    <w:rsid w:val="001F4BA7"/>
    <w:rsid w:val="00220F5B"/>
    <w:rsid w:val="002531F0"/>
    <w:rsid w:val="00254E4A"/>
    <w:rsid w:val="0027014E"/>
    <w:rsid w:val="00270E17"/>
    <w:rsid w:val="00272F47"/>
    <w:rsid w:val="002B07E4"/>
    <w:rsid w:val="002D119C"/>
    <w:rsid w:val="00301E9C"/>
    <w:rsid w:val="00310E8B"/>
    <w:rsid w:val="0033177A"/>
    <w:rsid w:val="00343E88"/>
    <w:rsid w:val="00357CEA"/>
    <w:rsid w:val="00362959"/>
    <w:rsid w:val="00375EA9"/>
    <w:rsid w:val="00383FF6"/>
    <w:rsid w:val="003A6968"/>
    <w:rsid w:val="003B03A4"/>
    <w:rsid w:val="003B3319"/>
    <w:rsid w:val="003D538D"/>
    <w:rsid w:val="003E5A79"/>
    <w:rsid w:val="003F71FE"/>
    <w:rsid w:val="00404AB0"/>
    <w:rsid w:val="00416B04"/>
    <w:rsid w:val="004355F1"/>
    <w:rsid w:val="00452DA8"/>
    <w:rsid w:val="004611F4"/>
    <w:rsid w:val="004709CA"/>
    <w:rsid w:val="004837B7"/>
    <w:rsid w:val="004A7379"/>
    <w:rsid w:val="004C0F4A"/>
    <w:rsid w:val="004C1DBF"/>
    <w:rsid w:val="004C3EB5"/>
    <w:rsid w:val="004C5EE0"/>
    <w:rsid w:val="004F6F85"/>
    <w:rsid w:val="005638B6"/>
    <w:rsid w:val="00585960"/>
    <w:rsid w:val="00587CA2"/>
    <w:rsid w:val="00591116"/>
    <w:rsid w:val="005B64F1"/>
    <w:rsid w:val="005E01EC"/>
    <w:rsid w:val="005E39DC"/>
    <w:rsid w:val="005F3A36"/>
    <w:rsid w:val="005F6DCA"/>
    <w:rsid w:val="00646BBB"/>
    <w:rsid w:val="00694D82"/>
    <w:rsid w:val="006A13DA"/>
    <w:rsid w:val="006A4E52"/>
    <w:rsid w:val="006A5739"/>
    <w:rsid w:val="006B29D0"/>
    <w:rsid w:val="006B2A64"/>
    <w:rsid w:val="006C2EF7"/>
    <w:rsid w:val="006C55C9"/>
    <w:rsid w:val="006C6A4E"/>
    <w:rsid w:val="006F3D3F"/>
    <w:rsid w:val="007000E5"/>
    <w:rsid w:val="00716048"/>
    <w:rsid w:val="007201C2"/>
    <w:rsid w:val="007245A6"/>
    <w:rsid w:val="00755A37"/>
    <w:rsid w:val="007566F0"/>
    <w:rsid w:val="007810AB"/>
    <w:rsid w:val="007A56DD"/>
    <w:rsid w:val="007A6DF0"/>
    <w:rsid w:val="007B7700"/>
    <w:rsid w:val="007B7B70"/>
    <w:rsid w:val="007D0363"/>
    <w:rsid w:val="007E236B"/>
    <w:rsid w:val="008222EB"/>
    <w:rsid w:val="008457EA"/>
    <w:rsid w:val="008623F4"/>
    <w:rsid w:val="00863A28"/>
    <w:rsid w:val="008735AA"/>
    <w:rsid w:val="00876C89"/>
    <w:rsid w:val="008822DE"/>
    <w:rsid w:val="008962AE"/>
    <w:rsid w:val="008A0236"/>
    <w:rsid w:val="008B3CE1"/>
    <w:rsid w:val="008B5369"/>
    <w:rsid w:val="008E74D3"/>
    <w:rsid w:val="008F2394"/>
    <w:rsid w:val="00905E4A"/>
    <w:rsid w:val="009133F6"/>
    <w:rsid w:val="009349A5"/>
    <w:rsid w:val="0095457D"/>
    <w:rsid w:val="009565FA"/>
    <w:rsid w:val="00957267"/>
    <w:rsid w:val="00966161"/>
    <w:rsid w:val="009754EF"/>
    <w:rsid w:val="00975964"/>
    <w:rsid w:val="009A0B92"/>
    <w:rsid w:val="009A48DF"/>
    <w:rsid w:val="009D66AA"/>
    <w:rsid w:val="009D7514"/>
    <w:rsid w:val="009E6BE7"/>
    <w:rsid w:val="00A3633F"/>
    <w:rsid w:val="00A371C5"/>
    <w:rsid w:val="00A52BDA"/>
    <w:rsid w:val="00A853AC"/>
    <w:rsid w:val="00A97F5A"/>
    <w:rsid w:val="00AB33D5"/>
    <w:rsid w:val="00AB49EE"/>
    <w:rsid w:val="00AB6B68"/>
    <w:rsid w:val="00AC6201"/>
    <w:rsid w:val="00AD22BA"/>
    <w:rsid w:val="00AF0765"/>
    <w:rsid w:val="00B044E2"/>
    <w:rsid w:val="00B0545E"/>
    <w:rsid w:val="00B06D83"/>
    <w:rsid w:val="00B10092"/>
    <w:rsid w:val="00B1139F"/>
    <w:rsid w:val="00B621A3"/>
    <w:rsid w:val="00B66AB5"/>
    <w:rsid w:val="00B66D7E"/>
    <w:rsid w:val="00B6744F"/>
    <w:rsid w:val="00B70731"/>
    <w:rsid w:val="00B76B8D"/>
    <w:rsid w:val="00B83469"/>
    <w:rsid w:val="00BA54ED"/>
    <w:rsid w:val="00BB56A2"/>
    <w:rsid w:val="00BC374C"/>
    <w:rsid w:val="00BD0F43"/>
    <w:rsid w:val="00C000C5"/>
    <w:rsid w:val="00C02D64"/>
    <w:rsid w:val="00C13F09"/>
    <w:rsid w:val="00C5599C"/>
    <w:rsid w:val="00C863EC"/>
    <w:rsid w:val="00CB556D"/>
    <w:rsid w:val="00CF425A"/>
    <w:rsid w:val="00D321FF"/>
    <w:rsid w:val="00D35122"/>
    <w:rsid w:val="00D3690D"/>
    <w:rsid w:val="00D63F9E"/>
    <w:rsid w:val="00D90068"/>
    <w:rsid w:val="00DA186F"/>
    <w:rsid w:val="00DB27CE"/>
    <w:rsid w:val="00DB3DB9"/>
    <w:rsid w:val="00DC5D87"/>
    <w:rsid w:val="00DE73C9"/>
    <w:rsid w:val="00DF012E"/>
    <w:rsid w:val="00DF0633"/>
    <w:rsid w:val="00E17AD0"/>
    <w:rsid w:val="00E21724"/>
    <w:rsid w:val="00E27521"/>
    <w:rsid w:val="00E36DC0"/>
    <w:rsid w:val="00E452FF"/>
    <w:rsid w:val="00E76E4B"/>
    <w:rsid w:val="00EB08BA"/>
    <w:rsid w:val="00EC507F"/>
    <w:rsid w:val="00ED383E"/>
    <w:rsid w:val="00EE0067"/>
    <w:rsid w:val="00EE30EE"/>
    <w:rsid w:val="00EF1985"/>
    <w:rsid w:val="00F018C5"/>
    <w:rsid w:val="00F36F3A"/>
    <w:rsid w:val="00F37202"/>
    <w:rsid w:val="00F50651"/>
    <w:rsid w:val="00F53A29"/>
    <w:rsid w:val="00F54B63"/>
    <w:rsid w:val="00F77C1E"/>
    <w:rsid w:val="00F92C13"/>
    <w:rsid w:val="00F97261"/>
    <w:rsid w:val="00FA6687"/>
    <w:rsid w:val="00FB5BA9"/>
    <w:rsid w:val="00FD10F1"/>
    <w:rsid w:val="00FF7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03460"/>
  <w15:chartTrackingRefBased/>
  <w15:docId w15:val="{FEBFD184-29DE-4923-B401-EF465B96D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05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05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05F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05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05F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05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05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05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05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5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05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05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05F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05F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05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05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05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05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05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05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05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05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05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05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05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05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05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05F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05F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25</Pages>
  <Words>1060</Words>
  <Characters>6046</Characters>
  <Application>Microsoft Office Word</Application>
  <DocSecurity>0</DocSecurity>
  <Lines>50</Lines>
  <Paragraphs>14</Paragraphs>
  <ScaleCrop>false</ScaleCrop>
  <Company/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SBOBNG-PTIY/FAA</dc:creator>
  <cp:keywords/>
  <dc:description/>
  <cp:lastModifiedBy>Kar, Sounak SBOBNG-PTIY/EK/NS</cp:lastModifiedBy>
  <cp:revision>188</cp:revision>
  <dcterms:created xsi:type="dcterms:W3CDTF">2025-03-03T04:54:00Z</dcterms:created>
  <dcterms:modified xsi:type="dcterms:W3CDTF">2025-03-03T15:48:00Z</dcterms:modified>
</cp:coreProperties>
</file>